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2A12" w14:textId="77777777" w:rsidR="00221110" w:rsidRDefault="00221110" w:rsidP="00C052EB">
      <w:pPr>
        <w:spacing w:after="0" w:line="240" w:lineRule="auto"/>
        <w:contextualSpacing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E1853" wp14:editId="1DF7EFDC">
                <wp:simplePos x="0" y="0"/>
                <wp:positionH relativeFrom="column">
                  <wp:posOffset>-57151</wp:posOffset>
                </wp:positionH>
                <wp:positionV relativeFrom="paragraph">
                  <wp:posOffset>-226695</wp:posOffset>
                </wp:positionV>
                <wp:extent cx="9439275" cy="635635"/>
                <wp:effectExtent l="0" t="0" r="2857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35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FB65A" id="Retângulo 4" o:spid="_x0000_s1026" style="position:absolute;margin-left:-4.5pt;margin-top:-17.85pt;width:743.2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" fillcolor="#00b050" strokecolor="#00b050" strokeweight="1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B99E3E" wp14:editId="2AF889C4">
                <wp:simplePos x="0" y="0"/>
                <wp:positionH relativeFrom="column">
                  <wp:posOffset>7048500</wp:posOffset>
                </wp:positionH>
                <wp:positionV relativeFrom="paragraph">
                  <wp:posOffset>-198120</wp:posOffset>
                </wp:positionV>
                <wp:extent cx="1827530" cy="542925"/>
                <wp:effectExtent l="0" t="0" r="2032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F8EC" w14:textId="77777777" w:rsidR="005D00A8" w:rsidRPr="00306B38" w:rsidRDefault="005D00A8" w:rsidP="00357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 2022</w:t>
                            </w:r>
                          </w:p>
                          <w:p w14:paraId="37422A09" w14:textId="77777777" w:rsidR="005D00A8" w:rsidRPr="00306B38" w:rsidRDefault="005D00A8" w:rsidP="00357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1º e 2º </w:t>
                            </w:r>
                            <w:proofErr w:type="spellStart"/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SEMESTRE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7A80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55pt;margin-top:-15.6pt;width:143.9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" filled="f" strokecolor="white [3212]">
                <v:textbox>
                  <w:txbxContent>
                    <w:p w:rsidR="005D00A8" w:rsidRPr="00306B38" w:rsidRDefault="005D00A8" w:rsidP="0035730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ANO: 2022</w:t>
                      </w:r>
                    </w:p>
                    <w:p w:rsidR="005D00A8" w:rsidRPr="00306B38" w:rsidRDefault="005D00A8" w:rsidP="0035730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1º e 2º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C9E47E" wp14:editId="2B4F89C5">
                <wp:simplePos x="0" y="0"/>
                <wp:positionH relativeFrom="column">
                  <wp:posOffset>2754630</wp:posOffset>
                </wp:positionH>
                <wp:positionV relativeFrom="paragraph">
                  <wp:posOffset>-222885</wp:posOffset>
                </wp:positionV>
                <wp:extent cx="3042285" cy="675392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675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5312" w14:textId="77777777" w:rsidR="005D00A8" w:rsidRPr="00D0065F" w:rsidRDefault="005D00A8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PROVINCIA NORTE – REGIÃO NORTE II</w:t>
                            </w:r>
                          </w:p>
                          <w:p w14:paraId="3E73ABE3" w14:textId="77777777" w:rsidR="005D00A8" w:rsidRPr="00D0065F" w:rsidRDefault="005D00A8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Movimento de Espiritualidade Conjugal</w:t>
                            </w:r>
                          </w:p>
                          <w:p w14:paraId="7695FD3A" w14:textId="77777777" w:rsidR="005D00A8" w:rsidRPr="00D0065F" w:rsidRDefault="005D00A8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CALENDARIO</w:t>
                            </w:r>
                            <w:proofErr w:type="spellEnd"/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ANUAL DE ATIVIDADES</w:t>
                            </w:r>
                          </w:p>
                          <w:p w14:paraId="73208B22" w14:textId="77777777" w:rsidR="005D00A8" w:rsidRPr="00D0065F" w:rsidRDefault="005D00A8" w:rsidP="00BF57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SETOR A</w:t>
                            </w: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- </w:t>
                            </w:r>
                            <w:proofErr w:type="spellStart"/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BELEM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CE94" id="_x0000_s1027" type="#_x0000_t202" style="position:absolute;margin-left:216.9pt;margin-top:-17.55pt;width:239.55pt;height:5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" filled="f" stroked="f">
                <v:textbox>
                  <w:txbxContent>
                    <w:p w:rsidR="005D00A8" w:rsidRPr="00D0065F" w:rsidRDefault="005D00A8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PROVINCIA NORTE – REGIÃO NORTE II</w:t>
                      </w:r>
                    </w:p>
                    <w:p w:rsidR="005D00A8" w:rsidRPr="00D0065F" w:rsidRDefault="005D00A8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Movimento de Espiritualidade Conjugal</w:t>
                      </w:r>
                    </w:p>
                    <w:p w:rsidR="005D00A8" w:rsidRPr="00D0065F" w:rsidRDefault="005D00A8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CALENDARIO ANUAL DE ATIVIDADES</w:t>
                      </w:r>
                    </w:p>
                    <w:p w:rsidR="005D00A8" w:rsidRPr="00D0065F" w:rsidRDefault="005D00A8" w:rsidP="00BF57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SETOR A</w:t>
                      </w: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- BELEM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64384" behindDoc="0" locked="0" layoutInCell="1" allowOverlap="1" wp14:anchorId="256515CC" wp14:editId="3201F4AC">
            <wp:simplePos x="0" y="0"/>
            <wp:positionH relativeFrom="column">
              <wp:posOffset>0</wp:posOffset>
            </wp:positionH>
            <wp:positionV relativeFrom="paragraph">
              <wp:posOffset>-194945</wp:posOffset>
            </wp:positionV>
            <wp:extent cx="980440" cy="601345"/>
            <wp:effectExtent l="0" t="0" r="0" b="825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d4ac3baa4923783e483a640caf9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8D486" w14:textId="77777777" w:rsidR="0000195D" w:rsidRDefault="0000195D" w:rsidP="00C052EB">
      <w:pPr>
        <w:spacing w:after="0" w:line="240" w:lineRule="auto"/>
        <w:contextualSpacing/>
        <w:rPr>
          <w:lang w:val="pt-BR"/>
        </w:rPr>
      </w:pPr>
    </w:p>
    <w:p w14:paraId="76BDE64D" w14:textId="77777777" w:rsidR="00C052EB" w:rsidRDefault="00C052EB" w:rsidP="00C052EB">
      <w:pPr>
        <w:spacing w:after="0" w:line="240" w:lineRule="auto"/>
        <w:contextualSpacing/>
        <w:rPr>
          <w:lang w:val="pt-BR"/>
        </w:rPr>
      </w:pPr>
    </w:p>
    <w:tbl>
      <w:tblPr>
        <w:tblStyle w:val="Tabelacomgrade1"/>
        <w:tblpPr w:leftFromText="141" w:rightFromText="141" w:vertAnchor="text" w:horzAnchor="margin" w:tblpY="-40"/>
        <w:tblOverlap w:val="never"/>
        <w:tblW w:w="14736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417"/>
        <w:gridCol w:w="4110"/>
        <w:gridCol w:w="2268"/>
        <w:gridCol w:w="1984"/>
        <w:gridCol w:w="3402"/>
      </w:tblGrid>
      <w:tr w:rsidR="00B108B6" w:rsidRPr="00F16AAC" w14:paraId="0BB23416" w14:textId="77777777" w:rsidTr="00221110">
        <w:trPr>
          <w:trHeight w:val="411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6E391F11" w14:textId="77777777" w:rsidR="00B108B6" w:rsidRPr="00221110" w:rsidRDefault="00B108B6" w:rsidP="00221110">
            <w:pPr>
              <w:tabs>
                <w:tab w:val="center" w:pos="318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MÊS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069BC33" w14:textId="77777777" w:rsidR="00B108B6" w:rsidRPr="00221110" w:rsidRDefault="00B108B6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HORA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365AF18" w14:textId="77777777" w:rsidR="00B108B6" w:rsidRPr="00221110" w:rsidRDefault="00B108B6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DATA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3EFAF8E5" w14:textId="77777777" w:rsidR="00B108B6" w:rsidRPr="00221110" w:rsidRDefault="00B108B6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EVENTOS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D2B467A" w14:textId="77777777" w:rsidR="00B108B6" w:rsidRPr="00221110" w:rsidRDefault="00B108B6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LOCAL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03B95A1" w14:textId="77777777" w:rsidR="00B108B6" w:rsidRPr="00221110" w:rsidRDefault="00B108B6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RESPONSÁVEL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48E81D20" w14:textId="77777777" w:rsidR="00B108B6" w:rsidRPr="00221110" w:rsidRDefault="00B108B6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AÇÃO/COORDENAÇÃO</w:t>
            </w:r>
          </w:p>
        </w:tc>
      </w:tr>
      <w:tr w:rsidR="00B108B6" w:rsidRPr="00F16AAC" w14:paraId="28C87945" w14:textId="77777777" w:rsidTr="00221110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4E84F33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5D72E91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1C659B2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JAN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00FD378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0D47F729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1CE18D74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Reunião Setores A/B/C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13FC6AE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559DF44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27B012A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32A2465B" w14:textId="77777777" w:rsidTr="00221110">
        <w:trPr>
          <w:trHeight w:val="218"/>
        </w:trPr>
        <w:tc>
          <w:tcPr>
            <w:tcW w:w="704" w:type="dxa"/>
            <w:vMerge/>
            <w:shd w:val="clear" w:color="auto" w:fill="D9D9D9"/>
          </w:tcPr>
          <w:p w14:paraId="2DE1156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2EFFA36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15h00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202C981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110" w:type="dxa"/>
            <w:shd w:val="clear" w:color="auto" w:fill="D9D9D9"/>
          </w:tcPr>
          <w:p w14:paraId="69D34C85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Reunião de Informação</w:t>
            </w:r>
          </w:p>
        </w:tc>
        <w:tc>
          <w:tcPr>
            <w:tcW w:w="2268" w:type="dxa"/>
            <w:shd w:val="clear" w:color="auto" w:fill="D9D9D9"/>
          </w:tcPr>
          <w:p w14:paraId="6A2B83EC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Capela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de Lourdes</w:t>
            </w:r>
          </w:p>
        </w:tc>
        <w:tc>
          <w:tcPr>
            <w:tcW w:w="1984" w:type="dxa"/>
            <w:shd w:val="clear" w:color="auto" w:fill="D9D9D9"/>
          </w:tcPr>
          <w:p w14:paraId="2270ED5F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614F19EB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3CB573A8" w14:textId="77777777" w:rsidTr="00221110">
        <w:trPr>
          <w:trHeight w:val="218"/>
        </w:trPr>
        <w:tc>
          <w:tcPr>
            <w:tcW w:w="704" w:type="dxa"/>
            <w:vMerge/>
            <w:shd w:val="clear" w:color="auto" w:fill="D9D9D9"/>
          </w:tcPr>
          <w:p w14:paraId="1671DFD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29A3DE5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07h30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0E9691A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110" w:type="dxa"/>
            <w:shd w:val="clear" w:color="auto" w:fill="D9D9D9"/>
          </w:tcPr>
          <w:p w14:paraId="415E2415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>Formação Casal Responsável de Equipe</w:t>
            </w:r>
          </w:p>
        </w:tc>
        <w:tc>
          <w:tcPr>
            <w:tcW w:w="2268" w:type="dxa"/>
            <w:shd w:val="clear" w:color="auto" w:fill="D9D9D9"/>
          </w:tcPr>
          <w:p w14:paraId="539B1BDC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0088A5C9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154CC1DA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5FEF2F00" w14:textId="77777777" w:rsidTr="00221110">
        <w:trPr>
          <w:trHeight w:val="218"/>
        </w:trPr>
        <w:tc>
          <w:tcPr>
            <w:tcW w:w="704" w:type="dxa"/>
            <w:vMerge/>
            <w:shd w:val="clear" w:color="auto" w:fill="D9D9D9"/>
          </w:tcPr>
          <w:p w14:paraId="1822C08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083F9CC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0B6F6E6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17, 19 ou 21</w:t>
            </w:r>
          </w:p>
        </w:tc>
        <w:tc>
          <w:tcPr>
            <w:tcW w:w="4110" w:type="dxa"/>
            <w:shd w:val="clear" w:color="auto" w:fill="D9D9D9"/>
          </w:tcPr>
          <w:p w14:paraId="4CEBC1B5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Reuniões 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Interequipes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0B73177F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59591556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499478E8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261F4D9B" w14:textId="77777777" w:rsidTr="00221110">
        <w:trPr>
          <w:trHeight w:val="218"/>
        </w:trPr>
        <w:tc>
          <w:tcPr>
            <w:tcW w:w="704" w:type="dxa"/>
            <w:vMerge/>
            <w:shd w:val="clear" w:color="auto" w:fill="D9D9D9"/>
          </w:tcPr>
          <w:p w14:paraId="75EB013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539AA29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6E5CBF1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110" w:type="dxa"/>
            <w:shd w:val="clear" w:color="auto" w:fill="D9D9D9"/>
          </w:tcPr>
          <w:p w14:paraId="771BCAB1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Reunião da Equipe de Setor A</w:t>
            </w:r>
          </w:p>
        </w:tc>
        <w:tc>
          <w:tcPr>
            <w:tcW w:w="2268" w:type="dxa"/>
            <w:shd w:val="clear" w:color="auto" w:fill="D9D9D9"/>
          </w:tcPr>
          <w:p w14:paraId="003BD387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122E92D3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1FC365A6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410DADE4" w14:textId="77777777" w:rsidTr="00221110">
        <w:trPr>
          <w:trHeight w:val="218"/>
        </w:trPr>
        <w:tc>
          <w:tcPr>
            <w:tcW w:w="704" w:type="dxa"/>
            <w:vMerge/>
            <w:shd w:val="clear" w:color="auto" w:fill="D9D9D9"/>
          </w:tcPr>
          <w:p w14:paraId="19F0F71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4C45227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134951D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4110" w:type="dxa"/>
            <w:shd w:val="clear" w:color="auto" w:fill="D9D9D9"/>
          </w:tcPr>
          <w:p w14:paraId="7ED611BA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 xml:space="preserve">Missa Mensal (Envio - </w:t>
            </w:r>
            <w:proofErr w:type="spellStart"/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>EACRE</w:t>
            </w:r>
            <w:proofErr w:type="spellEnd"/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2268" w:type="dxa"/>
            <w:shd w:val="clear" w:color="auto" w:fill="D9D9D9"/>
          </w:tcPr>
          <w:p w14:paraId="7572FE3C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Capela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de Lourdes</w:t>
            </w:r>
          </w:p>
        </w:tc>
        <w:tc>
          <w:tcPr>
            <w:tcW w:w="1984" w:type="dxa"/>
            <w:shd w:val="clear" w:color="auto" w:fill="D9D9D9"/>
          </w:tcPr>
          <w:p w14:paraId="579032C4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51F8637E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715B6DCA" w14:textId="77777777" w:rsidTr="00221110">
        <w:trPr>
          <w:trHeight w:val="218"/>
        </w:trPr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44D4EAD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</w:tcPr>
          <w:p w14:paraId="3742A40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07h30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14:paraId="129BA3E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29 e 30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D9D9D9"/>
          </w:tcPr>
          <w:p w14:paraId="77EB4BA0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EACRE</w:t>
            </w:r>
            <w:proofErr w:type="spellEnd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2022 / Vigília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</w:tcPr>
          <w:p w14:paraId="18C12540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Centro de Cultura Cristã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</w:tcPr>
          <w:p w14:paraId="44BEBFEC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/>
          </w:tcPr>
          <w:p w14:paraId="64D598FF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047F4824" w14:textId="77777777" w:rsidTr="00221110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5B8FC19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35028437" w14:textId="77777777" w:rsidR="00B108B6" w:rsidRPr="00F16AAC" w:rsidRDefault="00B108B6" w:rsidP="00B108B6">
            <w:pPr>
              <w:shd w:val="clear" w:color="auto" w:fill="FFFFFF"/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3C96FAF6" w14:textId="77777777" w:rsidR="00B108B6" w:rsidRPr="00F16AAC" w:rsidRDefault="00B108B6" w:rsidP="00B108B6">
            <w:pPr>
              <w:shd w:val="clear" w:color="auto" w:fill="FFFFFF"/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FEV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0726861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6BF1CD5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36600915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Reunião Setores A/B/C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D49293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ABE305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D5156E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77448135" w14:textId="77777777" w:rsidTr="00221110">
        <w:trPr>
          <w:trHeight w:val="206"/>
        </w:trPr>
        <w:tc>
          <w:tcPr>
            <w:tcW w:w="704" w:type="dxa"/>
            <w:vMerge/>
            <w:shd w:val="clear" w:color="auto" w:fill="FFFFFF"/>
          </w:tcPr>
          <w:p w14:paraId="21FF425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58A15627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</w:tcPr>
          <w:p w14:paraId="4072FFBE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10" w:type="dxa"/>
          </w:tcPr>
          <w:p w14:paraId="16C9F33E" w14:textId="77777777" w:rsidR="00B108B6" w:rsidRPr="00F16AAC" w:rsidRDefault="00B108B6" w:rsidP="00B108B6">
            <w:pPr>
              <w:suppressAutoHyphens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Adoração ao Santíssimo </w:t>
            </w:r>
          </w:p>
        </w:tc>
        <w:tc>
          <w:tcPr>
            <w:tcW w:w="2268" w:type="dxa"/>
          </w:tcPr>
          <w:p w14:paraId="5C85557B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Capela Bom Pastor</w:t>
            </w:r>
          </w:p>
        </w:tc>
        <w:tc>
          <w:tcPr>
            <w:tcW w:w="1984" w:type="dxa"/>
          </w:tcPr>
          <w:p w14:paraId="022D4639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1DEBB9D2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30EE6DB9" w14:textId="77777777" w:rsidTr="00221110">
        <w:trPr>
          <w:trHeight w:val="206"/>
        </w:trPr>
        <w:tc>
          <w:tcPr>
            <w:tcW w:w="704" w:type="dxa"/>
            <w:vMerge/>
            <w:shd w:val="clear" w:color="auto" w:fill="FFFFFF"/>
          </w:tcPr>
          <w:p w14:paraId="1A1DCFE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04BCCDD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07h30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5A32A36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110" w:type="dxa"/>
            <w:shd w:val="clear" w:color="auto" w:fill="FFFFFF"/>
          </w:tcPr>
          <w:p w14:paraId="63B37384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 xml:space="preserve">Formação Coord. Experiência Comunitária </w:t>
            </w:r>
          </w:p>
        </w:tc>
        <w:tc>
          <w:tcPr>
            <w:tcW w:w="2268" w:type="dxa"/>
            <w:shd w:val="clear" w:color="auto" w:fill="FFFFFF"/>
          </w:tcPr>
          <w:p w14:paraId="76638BA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ADS</w:t>
            </w:r>
          </w:p>
        </w:tc>
        <w:tc>
          <w:tcPr>
            <w:tcW w:w="1984" w:type="dxa"/>
            <w:shd w:val="clear" w:color="auto" w:fill="FFFFFF"/>
          </w:tcPr>
          <w:p w14:paraId="63F0A94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</w:tcPr>
          <w:p w14:paraId="229B0A7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578A31B3" w14:textId="77777777" w:rsidTr="00221110">
        <w:trPr>
          <w:trHeight w:val="206"/>
        </w:trPr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FFFFFF"/>
          </w:tcPr>
          <w:p w14:paraId="45F425E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25EE4A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D76134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21-25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45CDC735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Pós-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EACRE</w:t>
            </w:r>
            <w:proofErr w:type="spellEnd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(Formato Reunião Horizontal)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2601C3E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C281DC9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A0B88C1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0E992881" w14:textId="77777777" w:rsidTr="00221110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BA174D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2C0C73FD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74CA6B9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MAR</w:t>
            </w:r>
          </w:p>
          <w:p w14:paraId="148DEF39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241F2B4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5ACB5CBD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46B1AFB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29AF5015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Reunião Setores A/B/C 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45A0037B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26B254F6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22721B97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6509EEB1" w14:textId="77777777" w:rsidTr="00221110">
        <w:trPr>
          <w:trHeight w:val="218"/>
        </w:trPr>
        <w:tc>
          <w:tcPr>
            <w:tcW w:w="704" w:type="dxa"/>
            <w:vMerge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4B39CA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198C961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4165F24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7F0B668D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Reunião da Equipe de Setor 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736A1F3D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493D5647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5123CA04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44487E0E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4916E41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0E389CB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07h30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2CE032C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110" w:type="dxa"/>
            <w:shd w:val="clear" w:color="auto" w:fill="D9D9D9"/>
          </w:tcPr>
          <w:p w14:paraId="3009D005" w14:textId="77777777" w:rsidR="00B108B6" w:rsidRPr="00F16AAC" w:rsidRDefault="00B108B6" w:rsidP="00B108B6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>Formação Casal Piloto</w:t>
            </w:r>
          </w:p>
        </w:tc>
        <w:tc>
          <w:tcPr>
            <w:tcW w:w="2268" w:type="dxa"/>
            <w:shd w:val="clear" w:color="auto" w:fill="D9D9D9"/>
          </w:tcPr>
          <w:p w14:paraId="037E18B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Capela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de Lourdes</w:t>
            </w:r>
          </w:p>
        </w:tc>
        <w:tc>
          <w:tcPr>
            <w:tcW w:w="1984" w:type="dxa"/>
            <w:shd w:val="clear" w:color="auto" w:fill="D9D9D9"/>
          </w:tcPr>
          <w:p w14:paraId="178740E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3AD2CE7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666986ED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2C18C77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4DA8D4A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19h00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60F3F6B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18 a 20</w:t>
            </w:r>
          </w:p>
        </w:tc>
        <w:tc>
          <w:tcPr>
            <w:tcW w:w="4110" w:type="dxa"/>
            <w:shd w:val="clear" w:color="auto" w:fill="D9D9D9"/>
          </w:tcPr>
          <w:p w14:paraId="0A4DC792" w14:textId="77777777" w:rsidR="00B108B6" w:rsidRPr="00F16AAC" w:rsidRDefault="00B108B6" w:rsidP="00B108B6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1º Retiro Anual</w:t>
            </w:r>
          </w:p>
        </w:tc>
        <w:tc>
          <w:tcPr>
            <w:tcW w:w="2268" w:type="dxa"/>
            <w:shd w:val="clear" w:color="auto" w:fill="D9D9D9"/>
          </w:tcPr>
          <w:p w14:paraId="64EDD8C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Monte 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Tabor</w:t>
            </w:r>
            <w:proofErr w:type="spellEnd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Icoaraci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13A1E84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4558455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41FE6E3E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796A2E4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797D4CA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56F18E3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4110" w:type="dxa"/>
            <w:shd w:val="clear" w:color="auto" w:fill="D9D9D9"/>
          </w:tcPr>
          <w:p w14:paraId="0BEA743C" w14:textId="77777777" w:rsidR="00B108B6" w:rsidRPr="00F16AAC" w:rsidRDefault="00B108B6" w:rsidP="00B108B6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 xml:space="preserve">Missa Mensal                       </w:t>
            </w:r>
          </w:p>
        </w:tc>
        <w:tc>
          <w:tcPr>
            <w:tcW w:w="2268" w:type="dxa"/>
            <w:shd w:val="clear" w:color="auto" w:fill="D9D9D9"/>
          </w:tcPr>
          <w:p w14:paraId="3C79CC8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Capela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de Lourdes</w:t>
            </w:r>
          </w:p>
        </w:tc>
        <w:tc>
          <w:tcPr>
            <w:tcW w:w="1984" w:type="dxa"/>
            <w:shd w:val="clear" w:color="auto" w:fill="D9D9D9"/>
          </w:tcPr>
          <w:p w14:paraId="27A75F3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5AFD49A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448BE221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58D828A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779D3AC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09h00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65E3EA0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4110" w:type="dxa"/>
            <w:shd w:val="clear" w:color="auto" w:fill="D9D9D9"/>
          </w:tcPr>
          <w:p w14:paraId="73953E24" w14:textId="77777777" w:rsidR="00B108B6" w:rsidRPr="00F16AAC" w:rsidRDefault="00B108B6" w:rsidP="00B108B6">
            <w:pPr>
              <w:keepNext/>
              <w:suppressAutoHyphens/>
              <w:snapToGrid w:val="0"/>
              <w:ind w:left="1152" w:hanging="1152"/>
              <w:jc w:val="both"/>
              <w:outlineLvl w:val="5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Reunião do Colegiado da Região Norte II</w:t>
            </w:r>
          </w:p>
        </w:tc>
        <w:tc>
          <w:tcPr>
            <w:tcW w:w="2268" w:type="dxa"/>
            <w:shd w:val="clear" w:color="auto" w:fill="D9D9D9"/>
          </w:tcPr>
          <w:p w14:paraId="3F7DEF1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Castanhal</w:t>
            </w:r>
          </w:p>
        </w:tc>
        <w:tc>
          <w:tcPr>
            <w:tcW w:w="1984" w:type="dxa"/>
            <w:shd w:val="clear" w:color="auto" w:fill="D9D9D9"/>
          </w:tcPr>
          <w:p w14:paraId="5D4A946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112B489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650D242A" w14:textId="77777777" w:rsidTr="00221110">
        <w:trPr>
          <w:trHeight w:val="205"/>
        </w:trPr>
        <w:tc>
          <w:tcPr>
            <w:tcW w:w="704" w:type="dxa"/>
            <w:vMerge w:val="restart"/>
            <w:tcBorders>
              <w:top w:val="single" w:sz="8" w:space="0" w:color="auto"/>
            </w:tcBorders>
            <w:vAlign w:val="center"/>
          </w:tcPr>
          <w:p w14:paraId="456EE4B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4A48A9A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60A04FF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0128A5B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ABR</w:t>
            </w:r>
            <w:proofErr w:type="spellEnd"/>
          </w:p>
          <w:p w14:paraId="0F699E3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61E87EA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2F50832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3EC38E1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6F2DC61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4A14543D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14:paraId="08F08EE4" w14:textId="77777777" w:rsidR="00B108B6" w:rsidRPr="00F16AAC" w:rsidRDefault="00B108B6" w:rsidP="00B108B6">
            <w:pPr>
              <w:keepNext/>
              <w:suppressAutoHyphens/>
              <w:snapToGrid w:val="0"/>
              <w:ind w:left="1440" w:hanging="1440"/>
              <w:jc w:val="both"/>
              <w:outlineLvl w:val="7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Reunião da Equipe de Setor A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0FA6756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7FF3C410" w14:textId="77777777" w:rsidR="00B108B6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45B5A87A" w14:textId="77777777" w:rsidR="00B108B6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191E1063" w14:textId="77777777" w:rsidTr="00221110">
        <w:trPr>
          <w:trHeight w:val="133"/>
        </w:trPr>
        <w:tc>
          <w:tcPr>
            <w:tcW w:w="704" w:type="dxa"/>
            <w:vMerge/>
            <w:vAlign w:val="center"/>
          </w:tcPr>
          <w:p w14:paraId="443142E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0E0D4D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C51062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14:paraId="0B66EBA8" w14:textId="77777777" w:rsidR="00B108B6" w:rsidRPr="00F16AAC" w:rsidRDefault="00B108B6" w:rsidP="00B108B6">
            <w:pPr>
              <w:keepNext/>
              <w:suppressAutoHyphens/>
              <w:snapToGrid w:val="0"/>
              <w:ind w:left="1440" w:hanging="1440"/>
              <w:jc w:val="both"/>
              <w:outlineLvl w:val="7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ar-SA"/>
              </w:rPr>
              <w:t>Reunião Setores A/B/C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066B307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92E69E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64A13FE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39266E5F" w14:textId="77777777" w:rsidTr="00221110">
        <w:trPr>
          <w:trHeight w:val="230"/>
        </w:trPr>
        <w:tc>
          <w:tcPr>
            <w:tcW w:w="704" w:type="dxa"/>
            <w:vMerge/>
          </w:tcPr>
          <w:p w14:paraId="31675CA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655AB029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</w:tcPr>
          <w:p w14:paraId="6324FCE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10" w:type="dxa"/>
          </w:tcPr>
          <w:p w14:paraId="1D06BB87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C052EB">
              <w:rPr>
                <w:rFonts w:ascii="Arial Narrow" w:eastAsia="Times New Roman" w:hAnsi="Arial Narrow" w:cs="Times New Roman"/>
                <w:b/>
                <w:bCs/>
                <w:sz w:val="16"/>
                <w:szCs w:val="18"/>
                <w:lang w:eastAsia="ar-SA"/>
              </w:rPr>
              <w:t xml:space="preserve">Missa Mensal/Abertura da Espiritualidade no Lar </w:t>
            </w:r>
          </w:p>
        </w:tc>
        <w:tc>
          <w:tcPr>
            <w:tcW w:w="2268" w:type="dxa"/>
          </w:tcPr>
          <w:p w14:paraId="2654F7D2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Capela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de Lourdes</w:t>
            </w:r>
          </w:p>
        </w:tc>
        <w:tc>
          <w:tcPr>
            <w:tcW w:w="1984" w:type="dxa"/>
          </w:tcPr>
          <w:p w14:paraId="24B3FB99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27C7DAED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609BA4EF" w14:textId="77777777" w:rsidTr="00221110">
        <w:trPr>
          <w:trHeight w:val="230"/>
        </w:trPr>
        <w:tc>
          <w:tcPr>
            <w:tcW w:w="704" w:type="dxa"/>
            <w:vMerge/>
          </w:tcPr>
          <w:p w14:paraId="1264F5CD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4636714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1A5307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10" w:type="dxa"/>
          </w:tcPr>
          <w:p w14:paraId="29407C54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>Espiritualidade para o Colegiado Setor A</w:t>
            </w:r>
          </w:p>
        </w:tc>
        <w:tc>
          <w:tcPr>
            <w:tcW w:w="2268" w:type="dxa"/>
          </w:tcPr>
          <w:p w14:paraId="29EE601C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</w:tcPr>
          <w:p w14:paraId="38E9D17D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7D166E8A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1C78498F" w14:textId="77777777" w:rsidTr="00221110">
        <w:trPr>
          <w:trHeight w:val="230"/>
        </w:trPr>
        <w:tc>
          <w:tcPr>
            <w:tcW w:w="704" w:type="dxa"/>
            <w:vMerge/>
          </w:tcPr>
          <w:p w14:paraId="4E1347F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54BC416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</w:tcPr>
          <w:p w14:paraId="55258CC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10 a 17</w:t>
            </w:r>
          </w:p>
        </w:tc>
        <w:tc>
          <w:tcPr>
            <w:tcW w:w="4110" w:type="dxa"/>
          </w:tcPr>
          <w:p w14:paraId="1C971E11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Espiritualidade no Lar – Semana Santa</w:t>
            </w:r>
          </w:p>
        </w:tc>
        <w:tc>
          <w:tcPr>
            <w:tcW w:w="2268" w:type="dxa"/>
          </w:tcPr>
          <w:p w14:paraId="6C692F3D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</w:tcPr>
          <w:p w14:paraId="1A4638CA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12FD5A27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5B551B74" w14:textId="77777777" w:rsidTr="00221110">
        <w:trPr>
          <w:trHeight w:val="230"/>
        </w:trPr>
        <w:tc>
          <w:tcPr>
            <w:tcW w:w="704" w:type="dxa"/>
            <w:vMerge/>
          </w:tcPr>
          <w:p w14:paraId="4DAAC00D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2A96890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</w:tcPr>
          <w:p w14:paraId="6C14280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110" w:type="dxa"/>
          </w:tcPr>
          <w:p w14:paraId="5C51C913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Via Sacra </w:t>
            </w:r>
          </w:p>
        </w:tc>
        <w:tc>
          <w:tcPr>
            <w:tcW w:w="2268" w:type="dxa"/>
          </w:tcPr>
          <w:p w14:paraId="489BC108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ADS</w:t>
            </w:r>
          </w:p>
        </w:tc>
        <w:tc>
          <w:tcPr>
            <w:tcW w:w="1984" w:type="dxa"/>
          </w:tcPr>
          <w:p w14:paraId="1A4935A9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059C6180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535E850A" w14:textId="77777777" w:rsidTr="00221110">
        <w:trPr>
          <w:trHeight w:val="180"/>
        </w:trPr>
        <w:tc>
          <w:tcPr>
            <w:tcW w:w="704" w:type="dxa"/>
            <w:vMerge/>
          </w:tcPr>
          <w:p w14:paraId="6B0B149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21004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19h00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156D1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22 a 24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5076434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2º Retiro</w:t>
            </w: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ab/>
            </w: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9BC5A2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Monte 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Tabor</w:t>
            </w:r>
            <w:proofErr w:type="spellEnd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Icoaraci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F987CD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DBCD43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49BA6798" w14:textId="77777777" w:rsidTr="00221110">
        <w:trPr>
          <w:trHeight w:val="218"/>
        </w:trPr>
        <w:tc>
          <w:tcPr>
            <w:tcW w:w="704" w:type="dxa"/>
            <w:vMerge/>
          </w:tcPr>
          <w:p w14:paraId="6C22BA9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14:paraId="0B5CB9D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08h00</w:t>
            </w:r>
            <w:proofErr w:type="spellEnd"/>
          </w:p>
        </w:tc>
        <w:tc>
          <w:tcPr>
            <w:tcW w:w="1417" w:type="dxa"/>
          </w:tcPr>
          <w:p w14:paraId="7F51A97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110" w:type="dxa"/>
          </w:tcPr>
          <w:p w14:paraId="7ADE536D" w14:textId="77777777" w:rsidR="00B108B6" w:rsidRPr="00F16AAC" w:rsidRDefault="00B108B6" w:rsidP="00B108B6">
            <w:pPr>
              <w:tabs>
                <w:tab w:val="center" w:pos="1701"/>
                <w:tab w:val="left" w:pos="2667"/>
              </w:tabs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>Formação Ser Cristão</w:t>
            </w:r>
          </w:p>
        </w:tc>
        <w:tc>
          <w:tcPr>
            <w:tcW w:w="2268" w:type="dxa"/>
          </w:tcPr>
          <w:p w14:paraId="3E3374B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</w:tcPr>
          <w:p w14:paraId="5711242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47A6168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05A64EBA" w14:textId="77777777" w:rsidTr="00221110">
        <w:trPr>
          <w:trHeight w:val="218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0F25216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FFFFFF"/>
          </w:tcPr>
          <w:p w14:paraId="1E7FA844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2266FA7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10" w:type="dxa"/>
            <w:shd w:val="clear" w:color="auto" w:fill="FFFFFF"/>
          </w:tcPr>
          <w:p w14:paraId="63A479AE" w14:textId="77777777" w:rsidR="00B108B6" w:rsidRPr="00F16AAC" w:rsidRDefault="00B108B6" w:rsidP="00B108B6">
            <w:pPr>
              <w:tabs>
                <w:tab w:val="center" w:pos="1701"/>
                <w:tab w:val="left" w:pos="2667"/>
              </w:tabs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Abertura do Mês Mariano – 30 dias com Nossa Senhora</w:t>
            </w:r>
          </w:p>
        </w:tc>
        <w:tc>
          <w:tcPr>
            <w:tcW w:w="2268" w:type="dxa"/>
            <w:shd w:val="clear" w:color="auto" w:fill="FFFFFF"/>
          </w:tcPr>
          <w:p w14:paraId="37DCF41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328D9F3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</w:tcPr>
          <w:p w14:paraId="7E2251B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3BBD209D" w14:textId="77777777" w:rsidTr="00221110">
        <w:trPr>
          <w:trHeight w:val="206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826D65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MAI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64F8A35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319FFAA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615ED624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Adoração ao Santíssimo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0E4A1340" w14:textId="77777777" w:rsidR="00B108B6" w:rsidRPr="00F16AAC" w:rsidRDefault="00221110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Capela Bom Pastor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4AD12E81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55F1E3CD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05744ADE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  <w:vAlign w:val="center"/>
          </w:tcPr>
          <w:p w14:paraId="61990B8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475B90AF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1ECA593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110" w:type="dxa"/>
            <w:shd w:val="clear" w:color="auto" w:fill="D9D9D9"/>
          </w:tcPr>
          <w:p w14:paraId="53CDBCC4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Reunião Setores A/B/C                      </w:t>
            </w:r>
          </w:p>
        </w:tc>
        <w:tc>
          <w:tcPr>
            <w:tcW w:w="2268" w:type="dxa"/>
            <w:shd w:val="clear" w:color="auto" w:fill="D9D9D9"/>
          </w:tcPr>
          <w:p w14:paraId="16CF9BF9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359F611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3E5CB40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1E85E207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  <w:vAlign w:val="center"/>
          </w:tcPr>
          <w:p w14:paraId="5968C89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23E42D90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03B4A59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110" w:type="dxa"/>
            <w:shd w:val="clear" w:color="auto" w:fill="D9D9D9"/>
          </w:tcPr>
          <w:p w14:paraId="44412EC7" w14:textId="77777777" w:rsidR="00B108B6" w:rsidRPr="00665E08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665E0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Discernimento Setor A</w:t>
            </w:r>
          </w:p>
        </w:tc>
        <w:tc>
          <w:tcPr>
            <w:tcW w:w="2268" w:type="dxa"/>
            <w:shd w:val="clear" w:color="auto" w:fill="D9D9D9"/>
          </w:tcPr>
          <w:p w14:paraId="13AC667B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D9D9D9"/>
          </w:tcPr>
          <w:p w14:paraId="57E43C8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69F2B13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2E62602B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  <w:vAlign w:val="center"/>
          </w:tcPr>
          <w:p w14:paraId="113CE5DC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684AEF0D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1DC1C68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10" w:type="dxa"/>
            <w:shd w:val="clear" w:color="auto" w:fill="D9D9D9"/>
          </w:tcPr>
          <w:p w14:paraId="2DE9E5BC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ar-SA"/>
              </w:rPr>
              <w:t xml:space="preserve">Missa Mensal - Dia das/Mães </w:t>
            </w:r>
          </w:p>
        </w:tc>
        <w:tc>
          <w:tcPr>
            <w:tcW w:w="2268" w:type="dxa"/>
            <w:shd w:val="clear" w:color="auto" w:fill="D9D9D9"/>
          </w:tcPr>
          <w:p w14:paraId="011F3C1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Capela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de Lourdes</w:t>
            </w:r>
          </w:p>
        </w:tc>
        <w:tc>
          <w:tcPr>
            <w:tcW w:w="1984" w:type="dxa"/>
            <w:shd w:val="clear" w:color="auto" w:fill="D9D9D9"/>
          </w:tcPr>
          <w:p w14:paraId="2650C2D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034FFB2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78FF506A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0F1029C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7A1F8973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19h00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26E8F448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13 a 15</w:t>
            </w:r>
          </w:p>
        </w:tc>
        <w:tc>
          <w:tcPr>
            <w:tcW w:w="4110" w:type="dxa"/>
            <w:shd w:val="clear" w:color="auto" w:fill="D9D9D9"/>
          </w:tcPr>
          <w:p w14:paraId="51F034D0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iCs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3º Retiro</w:t>
            </w: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ab/>
            </w: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2268" w:type="dxa"/>
            <w:shd w:val="clear" w:color="auto" w:fill="D9D9D9"/>
          </w:tcPr>
          <w:p w14:paraId="0726F46B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Monte 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Tabor</w:t>
            </w:r>
            <w:proofErr w:type="spellEnd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Icoaraci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7C7B7313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26FAA7AD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6C2C20A9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75BCF807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6D8418C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7FB699D2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110" w:type="dxa"/>
            <w:shd w:val="clear" w:color="auto" w:fill="D9D9D9"/>
          </w:tcPr>
          <w:p w14:paraId="1B381B48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Reunião Equipe de Setor A</w:t>
            </w:r>
          </w:p>
        </w:tc>
        <w:tc>
          <w:tcPr>
            <w:tcW w:w="2268" w:type="dxa"/>
            <w:shd w:val="clear" w:color="auto" w:fill="D9D9D9"/>
          </w:tcPr>
          <w:p w14:paraId="527B54B9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606E268E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7CC9FE42" w14:textId="77777777" w:rsidR="00B108B6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22CB1E18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73EDE8CE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090918F5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07h30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3D0F14B1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110" w:type="dxa"/>
            <w:shd w:val="clear" w:color="auto" w:fill="D9D9D9"/>
          </w:tcPr>
          <w:p w14:paraId="0699B228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iCs/>
                <w:sz w:val="18"/>
                <w:szCs w:val="18"/>
                <w:lang w:eastAsia="ar-SA"/>
              </w:rPr>
              <w:t>Manhã de Espiritualidade para Idosos</w:t>
            </w:r>
          </w:p>
        </w:tc>
        <w:tc>
          <w:tcPr>
            <w:tcW w:w="2268" w:type="dxa"/>
            <w:shd w:val="clear" w:color="auto" w:fill="D9D9D9"/>
          </w:tcPr>
          <w:p w14:paraId="51545291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Capela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de Lourdes</w:t>
            </w:r>
          </w:p>
        </w:tc>
        <w:tc>
          <w:tcPr>
            <w:tcW w:w="1984" w:type="dxa"/>
            <w:shd w:val="clear" w:color="auto" w:fill="D9D9D9"/>
          </w:tcPr>
          <w:p w14:paraId="2AF05AB2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61D42638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B108B6" w:rsidRPr="00F16AAC" w14:paraId="42F889D5" w14:textId="77777777" w:rsidTr="00221110">
        <w:trPr>
          <w:trHeight w:val="206"/>
        </w:trPr>
        <w:tc>
          <w:tcPr>
            <w:tcW w:w="704" w:type="dxa"/>
            <w:vMerge/>
            <w:shd w:val="clear" w:color="auto" w:fill="D9D9D9"/>
          </w:tcPr>
          <w:p w14:paraId="654E39D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D9D9D9"/>
          </w:tcPr>
          <w:p w14:paraId="050DACA6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20h00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78A510FA" w14:textId="77777777" w:rsidR="00B108B6" w:rsidRPr="00F16AAC" w:rsidRDefault="00B108B6" w:rsidP="00B108B6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4110" w:type="dxa"/>
            <w:shd w:val="clear" w:color="auto" w:fill="D9D9D9"/>
          </w:tcPr>
          <w:p w14:paraId="6F893B42" w14:textId="77777777" w:rsidR="00B108B6" w:rsidRPr="00F16AAC" w:rsidRDefault="00B108B6" w:rsidP="00B108B6">
            <w:pPr>
              <w:suppressAutoHyphens/>
              <w:snapToGrid w:val="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Coroação de Nossa Senhora</w:t>
            </w:r>
          </w:p>
        </w:tc>
        <w:tc>
          <w:tcPr>
            <w:tcW w:w="2268" w:type="dxa"/>
            <w:shd w:val="clear" w:color="auto" w:fill="D9D9D9"/>
          </w:tcPr>
          <w:p w14:paraId="7EB3374D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spellStart"/>
            <w:r w:rsidRPr="00F16AAC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3C5D8D91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D9D9D9"/>
          </w:tcPr>
          <w:p w14:paraId="6C0CD29C" w14:textId="77777777" w:rsidR="00B108B6" w:rsidRPr="00F16AAC" w:rsidRDefault="00B108B6" w:rsidP="00B108B6">
            <w:pPr>
              <w:suppressAutoHyphens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21110" w:rsidRPr="00F16AAC" w14:paraId="0292B84F" w14:textId="77777777" w:rsidTr="00221110">
        <w:trPr>
          <w:trHeight w:val="20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3CC7E3B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b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7136CB5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F3E3C55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19D8E40" w14:textId="77777777" w:rsidR="00221110" w:rsidRPr="00F16AAC" w:rsidRDefault="00221110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Reunião Setores A/B/C</w:t>
            </w:r>
          </w:p>
        </w:tc>
        <w:tc>
          <w:tcPr>
            <w:tcW w:w="2268" w:type="dxa"/>
            <w:shd w:val="clear" w:color="auto" w:fill="auto"/>
          </w:tcPr>
          <w:p w14:paraId="54671360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15F39D2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D39EF01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1110" w:rsidRPr="00F16AAC" w14:paraId="5351C330" w14:textId="77777777" w:rsidTr="00221110">
        <w:trPr>
          <w:trHeight w:val="206"/>
        </w:trPr>
        <w:tc>
          <w:tcPr>
            <w:tcW w:w="704" w:type="dxa"/>
            <w:vMerge/>
            <w:shd w:val="clear" w:color="auto" w:fill="auto"/>
            <w:vAlign w:val="center"/>
          </w:tcPr>
          <w:p w14:paraId="51B551FD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1745F5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08h00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BE399D3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5911AFA" w14:textId="77777777" w:rsidR="00221110" w:rsidRPr="00F16AAC" w:rsidRDefault="00221110" w:rsidP="00221110">
            <w:pPr>
              <w:snapToGrid w:val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F16AAC">
              <w:rPr>
                <w:rFonts w:ascii="Arial Narrow" w:hAnsi="Arial Narrow"/>
                <w:b/>
                <w:bCs/>
                <w:sz w:val="18"/>
                <w:szCs w:val="18"/>
              </w:rPr>
              <w:t>Formação Ser Igreja</w:t>
            </w:r>
          </w:p>
        </w:tc>
        <w:tc>
          <w:tcPr>
            <w:tcW w:w="2268" w:type="dxa"/>
            <w:shd w:val="clear" w:color="auto" w:fill="auto"/>
          </w:tcPr>
          <w:p w14:paraId="0AC4D53F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C357EFE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B55BD73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1110" w:rsidRPr="00F16AAC" w14:paraId="753EDD9C" w14:textId="77777777" w:rsidTr="00221110">
        <w:trPr>
          <w:trHeight w:val="206"/>
        </w:trPr>
        <w:tc>
          <w:tcPr>
            <w:tcW w:w="704" w:type="dxa"/>
            <w:vMerge/>
            <w:shd w:val="clear" w:color="auto" w:fill="auto"/>
            <w:vAlign w:val="center"/>
          </w:tcPr>
          <w:p w14:paraId="02B9DD2F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671843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19h3</w:t>
            </w:r>
            <w:r w:rsidRPr="00F16AAC">
              <w:rPr>
                <w:rFonts w:ascii="Arial Narrow" w:hAnsi="Arial Narrow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11A810F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10D5E834" w14:textId="77777777" w:rsidR="00221110" w:rsidRPr="00F16AAC" w:rsidRDefault="00221110" w:rsidP="00221110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outlineLvl w:val="5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Reunião Colegiado Setor A</w:t>
            </w:r>
          </w:p>
        </w:tc>
        <w:tc>
          <w:tcPr>
            <w:tcW w:w="2268" w:type="dxa"/>
            <w:shd w:val="clear" w:color="auto" w:fill="auto"/>
          </w:tcPr>
          <w:p w14:paraId="7939DEDD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C27CB88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DB7F500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1110" w:rsidRPr="00F16AAC" w14:paraId="5178C450" w14:textId="77777777" w:rsidTr="00221110">
        <w:trPr>
          <w:trHeight w:val="206"/>
        </w:trPr>
        <w:tc>
          <w:tcPr>
            <w:tcW w:w="704" w:type="dxa"/>
            <w:vMerge/>
            <w:shd w:val="clear" w:color="auto" w:fill="auto"/>
            <w:vAlign w:val="center"/>
          </w:tcPr>
          <w:p w14:paraId="07C896FF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5568B6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89EF12D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14:paraId="749703C4" w14:textId="77777777" w:rsidR="00221110" w:rsidRPr="00F16AAC" w:rsidRDefault="00221110" w:rsidP="00221110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outlineLvl w:val="5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F16AAC">
              <w:rPr>
                <w:rFonts w:ascii="Arial Narrow" w:hAnsi="Arial Narrow"/>
                <w:bCs w:val="0"/>
                <w:sz w:val="18"/>
                <w:szCs w:val="18"/>
              </w:rPr>
              <w:t xml:space="preserve">Missa Mensal / Festa Junina </w:t>
            </w:r>
          </w:p>
        </w:tc>
        <w:tc>
          <w:tcPr>
            <w:tcW w:w="2268" w:type="dxa"/>
            <w:shd w:val="clear" w:color="auto" w:fill="auto"/>
          </w:tcPr>
          <w:p w14:paraId="60786DC9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Capela </w:t>
            </w:r>
            <w:r w:rsidRPr="00F16AAC">
              <w:rPr>
                <w:rFonts w:ascii="Arial Narrow" w:hAnsi="Arial Narrow"/>
                <w:sz w:val="18"/>
                <w:szCs w:val="18"/>
              </w:rPr>
              <w:t>de Lourdes</w:t>
            </w:r>
          </w:p>
        </w:tc>
        <w:tc>
          <w:tcPr>
            <w:tcW w:w="1984" w:type="dxa"/>
            <w:shd w:val="clear" w:color="auto" w:fill="auto"/>
          </w:tcPr>
          <w:p w14:paraId="0718B454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9CABB1A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1110" w:rsidRPr="00F16AAC" w14:paraId="2150F7FC" w14:textId="77777777" w:rsidTr="00221110">
        <w:trPr>
          <w:trHeight w:val="206"/>
        </w:trPr>
        <w:tc>
          <w:tcPr>
            <w:tcW w:w="704" w:type="dxa"/>
            <w:vMerge/>
            <w:shd w:val="clear" w:color="auto" w:fill="auto"/>
            <w:vAlign w:val="center"/>
          </w:tcPr>
          <w:p w14:paraId="2110122C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95E50D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07h30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80C6A4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14514DC9" w14:textId="77777777" w:rsidR="00221110" w:rsidRPr="00F16AAC" w:rsidRDefault="00221110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Mutirão</w:t>
            </w:r>
          </w:p>
        </w:tc>
        <w:tc>
          <w:tcPr>
            <w:tcW w:w="2268" w:type="dxa"/>
            <w:shd w:val="clear" w:color="auto" w:fill="auto"/>
          </w:tcPr>
          <w:p w14:paraId="0E21CC96" w14:textId="77777777" w:rsidR="00221110" w:rsidRPr="00F16AAC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1B246EF" w14:textId="77777777" w:rsidR="00221110" w:rsidRPr="00F16AAC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F581600" w14:textId="77777777" w:rsidR="00221110" w:rsidRPr="00F16AAC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1110" w:rsidRPr="00F16AAC" w14:paraId="7E6C01E7" w14:textId="77777777" w:rsidTr="00221110">
        <w:trPr>
          <w:trHeight w:val="206"/>
        </w:trPr>
        <w:tc>
          <w:tcPr>
            <w:tcW w:w="704" w:type="dxa"/>
            <w:vMerge/>
            <w:shd w:val="clear" w:color="auto" w:fill="auto"/>
            <w:vAlign w:val="center"/>
          </w:tcPr>
          <w:p w14:paraId="3A464D4C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1032C7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6AAC">
              <w:rPr>
                <w:rFonts w:ascii="Arial Narrow" w:hAnsi="Arial Narrow"/>
                <w:sz w:val="18"/>
                <w:szCs w:val="18"/>
              </w:rPr>
              <w:t>09h00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678D1CA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0414EF87" w14:textId="77777777" w:rsidR="00221110" w:rsidRPr="00F16AAC" w:rsidRDefault="00221110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Reunião do Colegiado da Região Norte II</w:t>
            </w:r>
          </w:p>
        </w:tc>
        <w:tc>
          <w:tcPr>
            <w:tcW w:w="2268" w:type="dxa"/>
            <w:shd w:val="clear" w:color="auto" w:fill="auto"/>
          </w:tcPr>
          <w:p w14:paraId="3235C9E9" w14:textId="77777777" w:rsidR="00221110" w:rsidRPr="00F16AAC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sz w:val="18"/>
                <w:szCs w:val="18"/>
              </w:rPr>
              <w:t>Abaetetuba</w:t>
            </w:r>
          </w:p>
        </w:tc>
        <w:tc>
          <w:tcPr>
            <w:tcW w:w="1984" w:type="dxa"/>
            <w:shd w:val="clear" w:color="auto" w:fill="auto"/>
          </w:tcPr>
          <w:p w14:paraId="548FCE81" w14:textId="77777777" w:rsidR="00221110" w:rsidRPr="00F16AAC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BF2030E" w14:textId="77777777" w:rsidR="00221110" w:rsidRPr="00F16AAC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1110" w:rsidRPr="00F16AAC" w14:paraId="1F7EEF68" w14:textId="77777777" w:rsidTr="005D00A8">
        <w:trPr>
          <w:trHeight w:val="206"/>
        </w:trPr>
        <w:tc>
          <w:tcPr>
            <w:tcW w:w="704" w:type="dxa"/>
            <w:shd w:val="clear" w:color="auto" w:fill="D9D9D9"/>
            <w:vAlign w:val="center"/>
          </w:tcPr>
          <w:p w14:paraId="1092089C" w14:textId="77777777" w:rsidR="00221110" w:rsidRPr="00F16AAC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6AAC">
              <w:rPr>
                <w:rFonts w:ascii="Arial Narrow" w:hAnsi="Arial Narrow"/>
                <w:b/>
                <w:sz w:val="18"/>
                <w:szCs w:val="18"/>
              </w:rPr>
              <w:t>JUL</w:t>
            </w:r>
          </w:p>
        </w:tc>
        <w:tc>
          <w:tcPr>
            <w:tcW w:w="14032" w:type="dxa"/>
            <w:gridSpan w:val="6"/>
            <w:shd w:val="clear" w:color="auto" w:fill="D9D9D9"/>
            <w:vAlign w:val="center"/>
          </w:tcPr>
          <w:p w14:paraId="4D610EBB" w14:textId="77777777" w:rsidR="00221110" w:rsidRPr="00F16AAC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6AAC">
              <w:rPr>
                <w:rFonts w:ascii="Arial Narrow" w:hAnsi="Arial Narrow"/>
                <w:b/>
                <w:i/>
                <w:sz w:val="18"/>
                <w:szCs w:val="18"/>
              </w:rPr>
              <w:t>SEM ATIVIDADES</w:t>
            </w:r>
          </w:p>
        </w:tc>
      </w:tr>
    </w:tbl>
    <w:p w14:paraId="63B32998" w14:textId="77777777" w:rsidR="00C052EB" w:rsidRDefault="00C052EB" w:rsidP="00C052EB">
      <w:pPr>
        <w:spacing w:after="0" w:line="240" w:lineRule="auto"/>
        <w:contextualSpacing/>
        <w:rPr>
          <w:lang w:val="pt-BR"/>
        </w:rPr>
      </w:pPr>
    </w:p>
    <w:p w14:paraId="6B4F8AA0" w14:textId="77777777" w:rsidR="0000195D" w:rsidRDefault="0000195D" w:rsidP="00357303">
      <w:pPr>
        <w:rPr>
          <w:lang w:val="pt-BR"/>
        </w:rPr>
      </w:pPr>
    </w:p>
    <w:p w14:paraId="6586173B" w14:textId="77777777" w:rsidR="00F16AAC" w:rsidRDefault="00F16AAC" w:rsidP="00357303">
      <w:pPr>
        <w:rPr>
          <w:bCs/>
          <w:sz w:val="8"/>
          <w:szCs w:val="8"/>
          <w:lang w:val="pt-BR"/>
        </w:rPr>
      </w:pPr>
    </w:p>
    <w:p w14:paraId="64361D0E" w14:textId="77777777" w:rsidR="00C052EB" w:rsidRDefault="00C052EB" w:rsidP="00357303">
      <w:pPr>
        <w:rPr>
          <w:bCs/>
          <w:sz w:val="8"/>
          <w:szCs w:val="8"/>
          <w:lang w:val="pt-BR"/>
        </w:rPr>
      </w:pPr>
    </w:p>
    <w:p w14:paraId="0B058E23" w14:textId="77777777" w:rsidR="00C052EB" w:rsidRDefault="00C052EB" w:rsidP="00357303">
      <w:pPr>
        <w:rPr>
          <w:bCs/>
          <w:sz w:val="8"/>
          <w:szCs w:val="8"/>
          <w:lang w:val="pt-BR"/>
        </w:rPr>
      </w:pPr>
    </w:p>
    <w:p w14:paraId="6F2A8557" w14:textId="77777777" w:rsidR="00C052EB" w:rsidRDefault="00C052EB" w:rsidP="00357303">
      <w:pPr>
        <w:rPr>
          <w:bCs/>
          <w:sz w:val="8"/>
          <w:szCs w:val="8"/>
          <w:lang w:val="pt-BR"/>
        </w:rPr>
      </w:pPr>
    </w:p>
    <w:p w14:paraId="4D4A5663" w14:textId="77777777" w:rsidR="00357303" w:rsidRPr="0000195D" w:rsidRDefault="00357303" w:rsidP="00357303">
      <w:pPr>
        <w:rPr>
          <w:bCs/>
          <w:sz w:val="8"/>
          <w:szCs w:val="8"/>
          <w:lang w:val="pt-BR"/>
        </w:rPr>
      </w:pPr>
      <w:r>
        <w:rPr>
          <w:bCs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441DB" wp14:editId="742F1A17">
                <wp:simplePos x="0" y="0"/>
                <wp:positionH relativeFrom="column">
                  <wp:posOffset>-110202345</wp:posOffset>
                </wp:positionH>
                <wp:positionV relativeFrom="paragraph">
                  <wp:posOffset>-89352755</wp:posOffset>
                </wp:positionV>
                <wp:extent cx="9791700" cy="1314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314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6BD0A" id="Retângulo 8" o:spid="_x0000_s1026" style="position:absolute;margin-left:-8677.35pt;margin-top:-7035.65pt;width:771pt;height:103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" fillcolor="#00b050" strokecolor="#00b050" strokeweight="1pt"/>
            </w:pict>
          </mc:Fallback>
        </mc:AlternateContent>
      </w:r>
    </w:p>
    <w:p w14:paraId="37E0F081" w14:textId="77777777" w:rsidR="00B108B6" w:rsidRDefault="00C052EB">
      <w:pPr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 </w:t>
      </w:r>
    </w:p>
    <w:p w14:paraId="4B7744DA" w14:textId="77777777" w:rsidR="00B108B6" w:rsidRDefault="00B108B6">
      <w:pPr>
        <w:rPr>
          <w:noProof/>
          <w:lang w:val="pt-BR" w:eastAsia="pt-BR"/>
        </w:rPr>
      </w:pPr>
    </w:p>
    <w:p w14:paraId="39993DAE" w14:textId="77777777" w:rsidR="00B108B6" w:rsidRDefault="00B108B6">
      <w:pPr>
        <w:rPr>
          <w:noProof/>
          <w:lang w:val="pt-BR" w:eastAsia="pt-BR"/>
        </w:rPr>
      </w:pPr>
    </w:p>
    <w:p w14:paraId="46E017EC" w14:textId="77777777" w:rsidR="00B108B6" w:rsidRDefault="00B108B6">
      <w:pPr>
        <w:rPr>
          <w:noProof/>
          <w:lang w:val="pt-BR" w:eastAsia="pt-BR"/>
        </w:rPr>
      </w:pPr>
    </w:p>
    <w:p w14:paraId="1E029F2A" w14:textId="77777777" w:rsidR="00B108B6" w:rsidRDefault="00B108B6">
      <w:pPr>
        <w:rPr>
          <w:noProof/>
          <w:lang w:val="pt-BR" w:eastAsia="pt-BR"/>
        </w:rPr>
      </w:pPr>
    </w:p>
    <w:p w14:paraId="65A0CD58" w14:textId="77777777" w:rsidR="00B108B6" w:rsidRDefault="00B108B6">
      <w:pPr>
        <w:rPr>
          <w:noProof/>
          <w:lang w:val="pt-BR" w:eastAsia="pt-BR"/>
        </w:rPr>
      </w:pPr>
    </w:p>
    <w:p w14:paraId="64F2A6EC" w14:textId="77777777" w:rsidR="00B108B6" w:rsidRDefault="00B108B6">
      <w:pPr>
        <w:rPr>
          <w:noProof/>
          <w:lang w:val="pt-BR" w:eastAsia="pt-BR"/>
        </w:rPr>
      </w:pPr>
    </w:p>
    <w:p w14:paraId="4BFA9289" w14:textId="77777777" w:rsidR="00B108B6" w:rsidRDefault="00B108B6">
      <w:pPr>
        <w:rPr>
          <w:noProof/>
          <w:lang w:val="pt-BR" w:eastAsia="pt-BR"/>
        </w:rPr>
      </w:pPr>
    </w:p>
    <w:p w14:paraId="66D473B3" w14:textId="77777777" w:rsidR="00B108B6" w:rsidRDefault="00B108B6">
      <w:pPr>
        <w:rPr>
          <w:noProof/>
          <w:lang w:val="pt-BR" w:eastAsia="pt-BR"/>
        </w:rPr>
      </w:pPr>
    </w:p>
    <w:p w14:paraId="7F67835F" w14:textId="77777777" w:rsidR="00B108B6" w:rsidRDefault="00B108B6">
      <w:pPr>
        <w:rPr>
          <w:noProof/>
          <w:lang w:val="pt-BR" w:eastAsia="pt-BR"/>
        </w:rPr>
      </w:pPr>
    </w:p>
    <w:p w14:paraId="4127E28D" w14:textId="77777777" w:rsidR="00B108B6" w:rsidRDefault="00B108B6">
      <w:pPr>
        <w:rPr>
          <w:noProof/>
          <w:lang w:val="pt-BR" w:eastAsia="pt-BR"/>
        </w:rPr>
      </w:pPr>
    </w:p>
    <w:p w14:paraId="322B0B9F" w14:textId="77777777" w:rsidR="00B108B6" w:rsidRDefault="00B108B6">
      <w:pPr>
        <w:rPr>
          <w:noProof/>
          <w:lang w:val="pt-BR" w:eastAsia="pt-BR"/>
        </w:rPr>
      </w:pPr>
    </w:p>
    <w:p w14:paraId="3869A8C8" w14:textId="77777777" w:rsidR="00B108B6" w:rsidRDefault="00B108B6">
      <w:pPr>
        <w:rPr>
          <w:noProof/>
          <w:lang w:val="pt-BR" w:eastAsia="pt-BR"/>
        </w:rPr>
      </w:pPr>
    </w:p>
    <w:p w14:paraId="487CC836" w14:textId="77777777" w:rsidR="00B108B6" w:rsidRDefault="00B108B6">
      <w:pPr>
        <w:rPr>
          <w:noProof/>
          <w:lang w:val="pt-BR" w:eastAsia="pt-BR"/>
        </w:rPr>
      </w:pPr>
    </w:p>
    <w:p w14:paraId="7619AB5C" w14:textId="77777777" w:rsidR="00B108B6" w:rsidRDefault="00B108B6">
      <w:pPr>
        <w:rPr>
          <w:noProof/>
          <w:lang w:val="pt-BR" w:eastAsia="pt-BR"/>
        </w:rPr>
      </w:pPr>
    </w:p>
    <w:p w14:paraId="51CFF044" w14:textId="77777777" w:rsidR="00B108B6" w:rsidRDefault="00B108B6">
      <w:pPr>
        <w:rPr>
          <w:noProof/>
          <w:lang w:val="pt-BR" w:eastAsia="pt-BR"/>
        </w:rPr>
      </w:pPr>
    </w:p>
    <w:p w14:paraId="314146AF" w14:textId="77777777" w:rsidR="00B108B6" w:rsidRDefault="00B108B6">
      <w:pPr>
        <w:rPr>
          <w:noProof/>
          <w:lang w:val="pt-BR" w:eastAsia="pt-BR"/>
        </w:rPr>
      </w:pPr>
    </w:p>
    <w:p w14:paraId="30416338" w14:textId="77777777" w:rsidR="00B108B6" w:rsidRDefault="00B108B6">
      <w:pPr>
        <w:rPr>
          <w:noProof/>
          <w:lang w:val="pt-BR" w:eastAsia="pt-BR"/>
        </w:rPr>
      </w:pPr>
    </w:p>
    <w:p w14:paraId="5788254C" w14:textId="77777777" w:rsidR="00221110" w:rsidRDefault="00221110">
      <w:pPr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08D2A6" wp14:editId="43861288">
                <wp:simplePos x="0" y="0"/>
                <wp:positionH relativeFrom="column">
                  <wp:posOffset>7334250</wp:posOffset>
                </wp:positionH>
                <wp:positionV relativeFrom="paragraph">
                  <wp:posOffset>7620</wp:posOffset>
                </wp:positionV>
                <wp:extent cx="1827530" cy="542925"/>
                <wp:effectExtent l="0" t="0" r="20320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ADDE" w14:textId="77777777" w:rsidR="005D00A8" w:rsidRPr="00306B38" w:rsidRDefault="005D00A8" w:rsidP="00221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 2022</w:t>
                            </w:r>
                          </w:p>
                          <w:p w14:paraId="521AEFC5" w14:textId="77777777" w:rsidR="005D00A8" w:rsidRPr="00306B38" w:rsidRDefault="005D00A8" w:rsidP="00221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1º e 2º </w:t>
                            </w:r>
                            <w:proofErr w:type="spellStart"/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SEMESTRE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50FC" id="_x0000_s1028" type="#_x0000_t202" style="position:absolute;margin-left:577.5pt;margin-top:.6pt;width:143.9pt;height:4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" filled="f" strokecolor="white [3212]">
                <v:textbox>
                  <w:txbxContent>
                    <w:p w:rsidR="005D00A8" w:rsidRPr="00306B38" w:rsidRDefault="005D00A8" w:rsidP="0022111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ANO: 2022</w:t>
                      </w:r>
                    </w:p>
                    <w:p w:rsidR="005D00A8" w:rsidRPr="00306B38" w:rsidRDefault="005D00A8" w:rsidP="0022111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1º e 2º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70528" behindDoc="0" locked="0" layoutInCell="1" allowOverlap="1" wp14:anchorId="0981B849" wp14:editId="508789EE">
            <wp:simplePos x="0" y="0"/>
            <wp:positionH relativeFrom="column">
              <wp:posOffset>12700</wp:posOffset>
            </wp:positionH>
            <wp:positionV relativeFrom="paragraph">
              <wp:posOffset>1370</wp:posOffset>
            </wp:positionV>
            <wp:extent cx="980885" cy="601518"/>
            <wp:effectExtent l="0" t="0" r="0" b="825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d4ac3baa4923783e483a640caf9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85" cy="60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C35F40" wp14:editId="342A1AC1">
                <wp:simplePos x="0" y="0"/>
                <wp:positionH relativeFrom="column">
                  <wp:posOffset>2985770</wp:posOffset>
                </wp:positionH>
                <wp:positionV relativeFrom="paragraph">
                  <wp:posOffset>-64770</wp:posOffset>
                </wp:positionV>
                <wp:extent cx="3042285" cy="698500"/>
                <wp:effectExtent l="0" t="0" r="0" b="63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8C47" w14:textId="77777777" w:rsidR="005D00A8" w:rsidRPr="00D0065F" w:rsidRDefault="005D00A8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PROVINCIA NORTE – REGIÃO NORTE II</w:t>
                            </w:r>
                          </w:p>
                          <w:p w14:paraId="0660744F" w14:textId="77777777" w:rsidR="005D00A8" w:rsidRPr="00D0065F" w:rsidRDefault="005D00A8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Movimento de Espiritualidade Conjugal</w:t>
                            </w:r>
                          </w:p>
                          <w:p w14:paraId="3D5ABF8F" w14:textId="77777777" w:rsidR="005D00A8" w:rsidRPr="00D0065F" w:rsidRDefault="005D00A8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CALENDARIO</w:t>
                            </w:r>
                            <w:proofErr w:type="spellEnd"/>
                            <w:r w:rsidRPr="00D006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ANUAL DE ATIVIDADES</w:t>
                            </w:r>
                          </w:p>
                          <w:p w14:paraId="5D73A804" w14:textId="77777777" w:rsidR="005D00A8" w:rsidRPr="00D0065F" w:rsidRDefault="005D00A8" w:rsidP="00A371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SETOR A</w:t>
                            </w:r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- </w:t>
                            </w:r>
                            <w:proofErr w:type="spellStart"/>
                            <w:r w:rsidRPr="00D006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BELEM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C459" id="_x0000_s1029" type="#_x0000_t202" style="position:absolute;margin-left:235.1pt;margin-top:-5.1pt;width:239.55pt;height: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" filled="f" stroked="f">
                <v:textbox>
                  <w:txbxContent>
                    <w:p w:rsidR="005D00A8" w:rsidRPr="00D0065F" w:rsidRDefault="005D00A8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PROVINCIA NORTE – REGIÃO NORTE II</w:t>
                      </w:r>
                    </w:p>
                    <w:p w:rsidR="005D00A8" w:rsidRPr="00D0065F" w:rsidRDefault="005D00A8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Movimento de Espiritualidade Conjugal</w:t>
                      </w:r>
                    </w:p>
                    <w:p w:rsidR="005D00A8" w:rsidRPr="00D0065F" w:rsidRDefault="005D00A8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D006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CALENDARIO ANUAL DE ATIVIDADES</w:t>
                      </w:r>
                    </w:p>
                    <w:p w:rsidR="005D00A8" w:rsidRPr="00D0065F" w:rsidRDefault="005D00A8" w:rsidP="00A371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SETOR A</w:t>
                      </w:r>
                      <w:r w:rsidRPr="00D006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- BELEM</w:t>
                      </w:r>
                    </w:p>
                  </w:txbxContent>
                </v:textbox>
              </v:shape>
            </w:pict>
          </mc:Fallback>
        </mc:AlternateContent>
      </w:r>
      <w:r w:rsidR="0000195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1255F" wp14:editId="1A137D63">
                <wp:simplePos x="0" y="0"/>
                <wp:positionH relativeFrom="column">
                  <wp:posOffset>-161926</wp:posOffset>
                </wp:positionH>
                <wp:positionV relativeFrom="paragraph">
                  <wp:posOffset>-26670</wp:posOffset>
                </wp:positionV>
                <wp:extent cx="9591675" cy="630555"/>
                <wp:effectExtent l="0" t="0" r="28575" b="1714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6305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C823C" id="Retângulo 20" o:spid="_x0000_s1026" style="position:absolute;margin-left:-12.75pt;margin-top:-2.1pt;width:755.25pt;height: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" fillcolor="#00b050" strokecolor="#00b050" strokeweight="1pt"/>
            </w:pict>
          </mc:Fallback>
        </mc:AlternateContent>
      </w:r>
    </w:p>
    <w:p w14:paraId="1D0BB92A" w14:textId="77777777" w:rsidR="00221110" w:rsidRPr="00221110" w:rsidRDefault="00221110" w:rsidP="00221110">
      <w:pPr>
        <w:rPr>
          <w:lang w:val="pt-BR"/>
        </w:rPr>
      </w:pPr>
    </w:p>
    <w:p w14:paraId="65CB50F4" w14:textId="77777777" w:rsidR="00221110" w:rsidRPr="00221110" w:rsidRDefault="00221110" w:rsidP="00221110">
      <w:pPr>
        <w:rPr>
          <w:lang w:val="pt-BR"/>
        </w:rPr>
      </w:pPr>
    </w:p>
    <w:tbl>
      <w:tblPr>
        <w:tblStyle w:val="Tabelacomgrade1"/>
        <w:tblpPr w:leftFromText="141" w:rightFromText="141" w:vertAnchor="text" w:horzAnchor="margin" w:tblpY="-40"/>
        <w:tblOverlap w:val="never"/>
        <w:tblW w:w="14736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417"/>
        <w:gridCol w:w="4110"/>
        <w:gridCol w:w="2268"/>
        <w:gridCol w:w="1984"/>
        <w:gridCol w:w="3402"/>
      </w:tblGrid>
      <w:tr w:rsidR="00221110" w:rsidRPr="00221110" w14:paraId="445F02D0" w14:textId="77777777" w:rsidTr="005D00A8">
        <w:trPr>
          <w:trHeight w:val="411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43ED9288" w14:textId="77777777" w:rsidR="00221110" w:rsidRPr="00221110" w:rsidRDefault="00221110" w:rsidP="005D00A8">
            <w:pPr>
              <w:tabs>
                <w:tab w:val="center" w:pos="318"/>
              </w:tabs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MÊS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C1B48D8" w14:textId="77777777" w:rsidR="00221110" w:rsidRPr="00221110" w:rsidRDefault="00221110" w:rsidP="005D00A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HORA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DC64D5B" w14:textId="77777777" w:rsidR="00221110" w:rsidRPr="00221110" w:rsidRDefault="00221110" w:rsidP="005D00A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DATA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0B924918" w14:textId="77777777" w:rsidR="00221110" w:rsidRPr="00221110" w:rsidRDefault="00221110" w:rsidP="005D00A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EVENTOS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60AD791" w14:textId="77777777" w:rsidR="00221110" w:rsidRPr="00221110" w:rsidRDefault="00221110" w:rsidP="005D00A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LOCAL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8FC91D7" w14:textId="77777777" w:rsidR="00221110" w:rsidRPr="00221110" w:rsidRDefault="00221110" w:rsidP="005D00A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RESPONSÁVEL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3C73DFD7" w14:textId="77777777" w:rsidR="00221110" w:rsidRPr="00221110" w:rsidRDefault="00221110" w:rsidP="005D00A8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</w:pPr>
            <w:r w:rsidRPr="002211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ar-SA"/>
              </w:rPr>
              <w:t>AÇÃO/COORDENAÇÃO</w:t>
            </w:r>
          </w:p>
        </w:tc>
      </w:tr>
      <w:tr w:rsidR="00221110" w:rsidRPr="00F16AAC" w14:paraId="392035D3" w14:textId="77777777" w:rsidTr="0000050C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FBB8E3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52F08F57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1B7E341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36962EF9" w14:textId="77777777" w:rsidR="00221110" w:rsidRPr="004C6B96" w:rsidRDefault="00221110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Adoração ao Santíssimo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3A94D1C3" w14:textId="77777777" w:rsidR="00221110" w:rsidRPr="004C6B96" w:rsidRDefault="00221110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Capela Bom Pastor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7A3FEE5E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1A885C3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21110" w:rsidRPr="00F16AAC" w14:paraId="289A2A1B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23BDAB09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E572CDF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31612E1F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78331D32" w14:textId="77777777" w:rsidR="00221110" w:rsidRPr="004C6B96" w:rsidRDefault="00221110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Reunião Setores A/B/C 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BF4015F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3AE57D3E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1102844D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21110" w:rsidRPr="00F16AAC" w14:paraId="59FC568B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3D4E2720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A3FBDE1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A6456F9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76698092" w14:textId="77777777" w:rsidR="00221110" w:rsidRPr="004C6B96" w:rsidRDefault="00221110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Reunião Equipe de Setor 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48765374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7E6C7110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213A708B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21110" w:rsidRPr="00221110" w14:paraId="22102152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4090E85D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122F17C5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33AFAE31" w14:textId="77777777" w:rsidR="00221110" w:rsidRPr="004C6B96" w:rsidRDefault="00221110" w:rsidP="00221110">
            <w:pPr>
              <w:snapToGrid w:val="0"/>
              <w:ind w:left="46" w:hanging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75BA6E88" w14:textId="77777777" w:rsidR="00221110" w:rsidRPr="004C6B96" w:rsidRDefault="00221110" w:rsidP="00221110">
            <w:pPr>
              <w:snapToGri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Missa Mensal - Dia dos Pais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C2F445B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Capela N. Sra. de Lourdes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0C5E0EBC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F67F434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21110" w:rsidRPr="00F16AAC" w14:paraId="040ACF1D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5FDB03A1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0272435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08h00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8A4F499" w14:textId="77777777" w:rsidR="00221110" w:rsidRPr="004C6B96" w:rsidRDefault="00221110" w:rsidP="00221110">
            <w:pPr>
              <w:snapToGrid w:val="0"/>
              <w:ind w:left="46" w:hanging="4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5B48686C" w14:textId="77777777" w:rsidR="00221110" w:rsidRPr="004C6B96" w:rsidRDefault="00221110" w:rsidP="00221110">
            <w:pPr>
              <w:snapToGrid w:val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Encontro dos </w:t>
            </w: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SCE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3DAE515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7F93150A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489B2C99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21110" w:rsidRPr="00F16AAC" w14:paraId="6E272402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2DB843BC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110B3F9E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7944C57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15-19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0F418B70" w14:textId="77777777" w:rsidR="00221110" w:rsidRPr="004C6B96" w:rsidRDefault="00221110" w:rsidP="00221110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iCs/>
                <w:sz w:val="18"/>
                <w:szCs w:val="18"/>
              </w:rPr>
              <w:t>Formação Horizontal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08EF578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676BD5C2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2EF45329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21110" w:rsidRPr="00F16AAC" w14:paraId="31FE7D5F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6E9D51F1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45D7613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3087838E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59CEB175" w14:textId="77777777" w:rsidR="00221110" w:rsidRPr="004C6B96" w:rsidRDefault="00221110" w:rsidP="00221110">
            <w:pPr>
              <w:snapToGrid w:val="0"/>
              <w:jc w:val="both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Jantar da Família </w:t>
            </w:r>
            <w:proofErr w:type="spellStart"/>
            <w:r w:rsidRPr="004C6B96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Equipista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97AAB4B" w14:textId="77777777" w:rsidR="00221110" w:rsidRPr="004C6B96" w:rsidRDefault="00221110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Casa de Plácido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220A5BA0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269DAE0" w14:textId="77777777" w:rsidR="00221110" w:rsidRPr="00F16AAC" w:rsidRDefault="00221110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2FE64B8F" w14:textId="77777777" w:rsidTr="005D00A8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B1C6F9F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sz w:val="18"/>
                <w:szCs w:val="18"/>
              </w:rPr>
              <w:t>SET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5CF2E387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6D0F97C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0A3F3A37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52EB">
              <w:rPr>
                <w:rFonts w:ascii="Arial Narrow" w:hAnsi="Arial Narrow"/>
                <w:bCs/>
                <w:sz w:val="18"/>
                <w:szCs w:val="18"/>
              </w:rPr>
              <w:t>Reunião Equipe Setor 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36A90003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Capela de Lourdes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0C723721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14B99DC5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24C2FF8F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30ED813F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22840EA0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3F31E791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788D7E8A" w14:textId="77777777" w:rsidR="0000050C" w:rsidRPr="00C052EB" w:rsidRDefault="0000050C" w:rsidP="00221110">
            <w:pPr>
              <w:snapToGrid w:val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Missa Mensal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673C5E4E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11FABF04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5B7EA669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491F1B82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67D2DCA0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1F66D180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467FDA24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31E06B39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Reunião Setores A/B/C 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097E42E0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4BD844B2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42D038C8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55131EBB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496F35AC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4A6AF375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040A9F88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9 a 11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2696D796" w14:textId="77777777" w:rsidR="0000050C" w:rsidRPr="004C6B96" w:rsidRDefault="0000050C" w:rsidP="00221110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jc w:val="left"/>
              <w:outlineLvl w:val="5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C6B96">
              <w:rPr>
                <w:rFonts w:ascii="Arial Narrow" w:hAnsi="Arial Narrow"/>
                <w:b w:val="0"/>
                <w:sz w:val="18"/>
                <w:szCs w:val="18"/>
              </w:rPr>
              <w:t>4º Retiro com Crianças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03D94B4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Monte </w:t>
            </w: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Tabor</w:t>
            </w:r>
            <w:proofErr w:type="spellEnd"/>
            <w:r w:rsidRPr="004C6B96">
              <w:rPr>
                <w:rFonts w:ascii="Arial Narrow" w:hAnsi="Arial Narrow"/>
                <w:sz w:val="18"/>
                <w:szCs w:val="18"/>
              </w:rPr>
              <w:t xml:space="preserve"> - </w:t>
            </w: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Icoaraci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422A3FC2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69DCC233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6873FC63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598EBD9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540CBCB2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09h00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07AFED42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032DA25F" w14:textId="77777777" w:rsidR="0000050C" w:rsidRPr="004C6B96" w:rsidRDefault="0000050C" w:rsidP="00221110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jc w:val="left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  <w:r w:rsidRPr="004C6B96">
              <w:rPr>
                <w:rFonts w:ascii="Arial Narrow" w:hAnsi="Arial Narrow"/>
                <w:b w:val="0"/>
                <w:sz w:val="18"/>
                <w:szCs w:val="18"/>
              </w:rPr>
              <w:t>Reunião do Colegiado da Região Norte II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08BABC21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Capanema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7ECFF882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0B7D7EBE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51F8C43D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44A6591A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3CB50CF1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07h30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08BE52DE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24 e 25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087DD5E9" w14:textId="77777777" w:rsidR="0000050C" w:rsidRPr="004C6B96" w:rsidRDefault="0000050C" w:rsidP="00221110">
            <w:pPr>
              <w:pStyle w:val="Ttulo6"/>
              <w:numPr>
                <w:ilvl w:val="0"/>
                <w:numId w:val="0"/>
              </w:numPr>
              <w:snapToGrid w:val="0"/>
              <w:ind w:left="1152" w:hanging="1152"/>
              <w:jc w:val="left"/>
              <w:outlineLvl w:val="5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4C6B96">
              <w:rPr>
                <w:rFonts w:ascii="Arial Narrow" w:hAnsi="Arial Narrow"/>
                <w:bCs w:val="0"/>
                <w:sz w:val="18"/>
                <w:szCs w:val="18"/>
              </w:rPr>
              <w:t>Formação Ser Movimento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5E83F527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0760CB23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275DBBC2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3649E0D7" w14:textId="77777777" w:rsidTr="0000050C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D2BEE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sz w:val="18"/>
                <w:szCs w:val="18"/>
              </w:rPr>
              <w:t>OUT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5DB2625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3534DBA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5DD9D52D" w14:textId="77777777" w:rsidR="0000050C" w:rsidRPr="004C6B96" w:rsidRDefault="0000050C" w:rsidP="00221110">
            <w:pPr>
              <w:keepNext/>
              <w:numPr>
                <w:ilvl w:val="7"/>
                <w:numId w:val="1"/>
              </w:numPr>
              <w:tabs>
                <w:tab w:val="clear" w:pos="1440"/>
                <w:tab w:val="num" w:pos="0"/>
              </w:tabs>
              <w:suppressAutoHyphens/>
              <w:snapToGrid w:val="0"/>
              <w:outlineLvl w:val="7"/>
              <w:rPr>
                <w:rFonts w:ascii="Arial Narrow" w:hAnsi="Arial Narrow"/>
                <w:b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sz w:val="18"/>
                <w:szCs w:val="18"/>
              </w:rPr>
              <w:t xml:space="preserve">Missa Mensal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8D3FBE3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4772F374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1FF287A1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3B32AE14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4B43582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19A4F12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47D8637E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536DBFA6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Reunião Setores A/B/C 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345E2C35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1BD2AC1F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7C21E3F2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59FDBCEB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224D1626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02578454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27C39C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22C21231" w14:textId="77777777" w:rsidR="0000050C" w:rsidRPr="004C6B96" w:rsidRDefault="0000050C" w:rsidP="00221110">
            <w:pPr>
              <w:keepNext/>
              <w:numPr>
                <w:ilvl w:val="5"/>
                <w:numId w:val="1"/>
              </w:numPr>
              <w:tabs>
                <w:tab w:val="num" w:pos="0"/>
              </w:tabs>
              <w:suppressAutoHyphens/>
              <w:snapToGrid w:val="0"/>
              <w:outlineLvl w:val="5"/>
              <w:rPr>
                <w:rFonts w:ascii="Arial Narrow" w:hAnsi="Arial Narrow"/>
                <w:bCs/>
                <w:sz w:val="18"/>
                <w:szCs w:val="18"/>
              </w:rPr>
            </w:pPr>
            <w:r w:rsidRPr="004C6B96">
              <w:rPr>
                <w:rFonts w:ascii="Arial Narrow" w:hAnsi="Arial Narrow"/>
                <w:bCs/>
                <w:sz w:val="18"/>
                <w:szCs w:val="18"/>
              </w:rPr>
              <w:t>Adoração das ENS na Programação do Círio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A40AC82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Cap. Bom Pastor/Nazaré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6E26AE5F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5CFC66B9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26FF5CAC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76456AE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023BA9F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5BB4C56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0D6C72A3" w14:textId="77777777" w:rsidR="0000050C" w:rsidRPr="004C6B96" w:rsidRDefault="0000050C" w:rsidP="00221110">
            <w:pPr>
              <w:keepNext/>
              <w:snapToGrid w:val="0"/>
              <w:outlineLvl w:val="7"/>
              <w:rPr>
                <w:rFonts w:ascii="Arial Narrow" w:hAnsi="Arial Narrow"/>
                <w:bCs/>
                <w:sz w:val="18"/>
                <w:szCs w:val="18"/>
              </w:rPr>
            </w:pPr>
            <w:r w:rsidRPr="004C6B96">
              <w:rPr>
                <w:rFonts w:ascii="Arial Narrow" w:hAnsi="Arial Narrow"/>
                <w:bCs/>
                <w:sz w:val="18"/>
                <w:szCs w:val="18"/>
              </w:rPr>
              <w:t>Círio de Nossa Senhora de Nazaré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4768034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Belém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21210C15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BD93628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0AC450E3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2D92F88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A55BFF7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08h00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46B24DE8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15 e 16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41639BC4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sz w:val="18"/>
                <w:szCs w:val="18"/>
              </w:rPr>
              <w:t xml:space="preserve">Encontro de Equipes Novas – </w:t>
            </w:r>
            <w:proofErr w:type="spellStart"/>
            <w:r w:rsidRPr="004C6B96">
              <w:rPr>
                <w:rFonts w:ascii="Arial Narrow" w:hAnsi="Arial Narrow"/>
                <w:b/>
                <w:sz w:val="18"/>
                <w:szCs w:val="18"/>
              </w:rPr>
              <w:t>EEN</w:t>
            </w:r>
            <w:proofErr w:type="spellEnd"/>
            <w:r w:rsidRPr="004C6B96">
              <w:rPr>
                <w:rFonts w:ascii="Arial Narrow" w:hAnsi="Arial Narrow"/>
                <w:b/>
                <w:sz w:val="18"/>
                <w:szCs w:val="18"/>
              </w:rPr>
              <w:t>/2022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55B89EB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43C6BC6F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3A37D3C7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10D87D9D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285FD4E8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F7783D8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19h3</w:t>
            </w:r>
            <w:r w:rsidRPr="004C6B96">
              <w:rPr>
                <w:rFonts w:ascii="Arial Narrow" w:hAnsi="Arial Narrow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70A052F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46759E89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Reunião de Acolhida do novo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CRS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94FCC08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755315B6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F74D9E9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1D6ED267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  <w:vAlign w:val="center"/>
          </w:tcPr>
          <w:p w14:paraId="5C57ABD4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A67BBE8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08h00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68A08F97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28-30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72B18BAA" w14:textId="77777777" w:rsidR="0000050C" w:rsidRPr="004C6B96" w:rsidRDefault="0000050C" w:rsidP="00221110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Encontro Provincial Norte - </w:t>
            </w: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EPNORTE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047E39C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00F38C0D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1A5080ED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72B0CC83" w14:textId="77777777" w:rsidTr="005D00A8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F8A7147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3D28874C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56DB5051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36A507DF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Reunião Setores A/B/C 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742BC4AF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4E256323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0B590F68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221110" w14:paraId="40D14416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03A2C597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1682D90C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07h30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34CD54C3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4439878B" w14:textId="77777777" w:rsidR="0000050C" w:rsidRPr="004C6B96" w:rsidRDefault="0000050C" w:rsidP="00221110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>Formação de Casal Ligação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6E11BD01" w14:textId="77777777" w:rsidR="0000050C" w:rsidRPr="004C6B96" w:rsidRDefault="00FD1D4A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Capela</w:t>
            </w:r>
            <w:r w:rsidR="0000050C" w:rsidRPr="004C6B96">
              <w:rPr>
                <w:rFonts w:ascii="Arial Narrow" w:hAnsi="Arial Narrow"/>
                <w:sz w:val="18"/>
                <w:szCs w:val="18"/>
              </w:rPr>
              <w:t xml:space="preserve"> de Lourdes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398CC394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6837D41D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221110" w14:paraId="0C74E6F5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372DDAE2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7532D03D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396BA095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70FC47AC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Missa Mensal - </w:t>
            </w:r>
            <w:r w:rsidRPr="004C6B96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49 anos das ENS</w:t>
            </w:r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no Pará – Troca da Imagem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19567FA2" w14:textId="77777777" w:rsidR="0000050C" w:rsidRPr="004C6B96" w:rsidRDefault="00FD1D4A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Capela </w:t>
            </w:r>
            <w:r w:rsidR="0000050C" w:rsidRPr="004C6B96">
              <w:rPr>
                <w:rFonts w:ascii="Arial Narrow" w:hAnsi="Arial Narrow"/>
                <w:sz w:val="18"/>
                <w:szCs w:val="18"/>
              </w:rPr>
              <w:t>de Lourdes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266B1DEE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7667F026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33B2225A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7BCCEFEF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001DA71A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0CA04CEA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18 a 20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7CB376E3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5º Retiro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0BE4CE6E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Monte </w:t>
            </w: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Tabor</w:t>
            </w:r>
            <w:proofErr w:type="spellEnd"/>
            <w:r w:rsidRPr="004C6B96">
              <w:rPr>
                <w:rFonts w:ascii="Arial Narrow" w:hAnsi="Arial Narrow"/>
                <w:sz w:val="18"/>
                <w:szCs w:val="18"/>
              </w:rPr>
              <w:t xml:space="preserve"> - </w:t>
            </w: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Icoaraci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63D012C6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406D1457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0CC3B54E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53DC9AE1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512E8ED1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09h00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0229C30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172C2BAE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C6B96">
              <w:rPr>
                <w:rFonts w:ascii="Arial Narrow" w:hAnsi="Arial Narrow"/>
                <w:bCs/>
                <w:sz w:val="18"/>
                <w:szCs w:val="18"/>
              </w:rPr>
              <w:t>Reunião do Colegiado da Região Norte II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14946BE9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Salinópolis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1CFC8EE1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20022149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28E87003" w14:textId="77777777" w:rsidTr="005D00A8">
        <w:trPr>
          <w:trHeight w:val="218"/>
        </w:trPr>
        <w:tc>
          <w:tcPr>
            <w:tcW w:w="704" w:type="dxa"/>
            <w:vMerge/>
            <w:shd w:val="clear" w:color="auto" w:fill="D9D9D9"/>
            <w:vAlign w:val="center"/>
          </w:tcPr>
          <w:p w14:paraId="4B0F2543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</w:tcPr>
          <w:p w14:paraId="1F155076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20h00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14:paraId="0FBC7F89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/>
          </w:tcPr>
          <w:p w14:paraId="4D7554E1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 xml:space="preserve">Reunião Setores A/B/C         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14:paraId="294618BA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14:paraId="012F5B03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</w:tcPr>
          <w:p w14:paraId="10C3217D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221110" w14:paraId="6437D637" w14:textId="77777777" w:rsidTr="0000050C">
        <w:trPr>
          <w:trHeight w:val="218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1DD986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sz w:val="18"/>
                <w:szCs w:val="18"/>
              </w:rPr>
              <w:t>DEZ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C2ED53E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19h30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BB76871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662E8460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Missa Mensal / Posse dos Novos </w:t>
            </w:r>
            <w:proofErr w:type="spellStart"/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>CRE</w:t>
            </w:r>
            <w:proofErr w:type="spellEnd"/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/ Confraternização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1994219" w14:textId="77777777" w:rsidR="0000050C" w:rsidRPr="004C6B96" w:rsidRDefault="0000050C" w:rsidP="002211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Capela N. Sra. de Lourdes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0F899027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2B6BDE31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00050C" w:rsidRPr="00F16AAC" w14:paraId="18407426" w14:textId="77777777" w:rsidTr="0000050C">
        <w:trPr>
          <w:trHeight w:val="218"/>
        </w:trPr>
        <w:tc>
          <w:tcPr>
            <w:tcW w:w="704" w:type="dxa"/>
            <w:vMerge/>
            <w:shd w:val="clear" w:color="auto" w:fill="auto"/>
          </w:tcPr>
          <w:p w14:paraId="4D21E2B5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80314B8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07h30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93E9DF4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B9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123E5B95" w14:textId="77777777" w:rsidR="0000050C" w:rsidRPr="004C6B96" w:rsidRDefault="0000050C" w:rsidP="00221110">
            <w:pPr>
              <w:snapToGri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b/>
                <w:bCs/>
                <w:sz w:val="18"/>
                <w:szCs w:val="18"/>
              </w:rPr>
              <w:t>PRÉ-EACRE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D4C109B" w14:textId="77777777" w:rsidR="0000050C" w:rsidRPr="004C6B96" w:rsidRDefault="0000050C" w:rsidP="00221110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6B96">
              <w:rPr>
                <w:rFonts w:ascii="Arial Narrow" w:hAnsi="Arial Narrow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6A261453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51E6A478" w14:textId="77777777" w:rsidR="0000050C" w:rsidRPr="00F16AAC" w:rsidRDefault="0000050C" w:rsidP="00221110">
            <w:pPr>
              <w:suppressAutoHyphens/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</w:tbl>
    <w:p w14:paraId="7BB4A680" w14:textId="77777777" w:rsidR="00221110" w:rsidRDefault="00221110" w:rsidP="00221110">
      <w:pPr>
        <w:rPr>
          <w:lang w:val="pt-BR"/>
        </w:rPr>
      </w:pPr>
    </w:p>
    <w:p w14:paraId="5C646E64" w14:textId="77777777" w:rsidR="00357303" w:rsidRPr="00221110" w:rsidRDefault="00221110" w:rsidP="00221110">
      <w:pPr>
        <w:tabs>
          <w:tab w:val="left" w:pos="4665"/>
        </w:tabs>
        <w:rPr>
          <w:lang w:val="pt-BR"/>
        </w:rPr>
      </w:pPr>
      <w:r>
        <w:rPr>
          <w:lang w:val="pt-BR"/>
        </w:rPr>
        <w:tab/>
      </w:r>
    </w:p>
    <w:p w14:paraId="13EBCFC4" w14:textId="77777777" w:rsidR="004C6B96" w:rsidRDefault="004C6B96">
      <w:pPr>
        <w:rPr>
          <w:lang w:val="pt-BR"/>
        </w:rPr>
      </w:pPr>
    </w:p>
    <w:p w14:paraId="588E5916" w14:textId="77777777" w:rsidR="00F16AAC" w:rsidRDefault="00F16AAC" w:rsidP="004C6B96">
      <w:pPr>
        <w:spacing w:after="0" w:line="240" w:lineRule="auto"/>
        <w:rPr>
          <w:lang w:val="pt-BR"/>
        </w:rPr>
      </w:pPr>
    </w:p>
    <w:p w14:paraId="67FC7463" w14:textId="77777777" w:rsidR="00FC72C4" w:rsidRDefault="00FC72C4" w:rsidP="00FC72C4">
      <w:pPr>
        <w:jc w:val="both"/>
        <w:rPr>
          <w:sz w:val="24"/>
          <w:szCs w:val="24"/>
        </w:rPr>
      </w:pPr>
      <w:r w:rsidRPr="00287825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BE0A90" wp14:editId="2DA84115">
                <wp:simplePos x="0" y="0"/>
                <wp:positionH relativeFrom="margin">
                  <wp:posOffset>1201420</wp:posOffset>
                </wp:positionH>
                <wp:positionV relativeFrom="paragraph">
                  <wp:posOffset>36894</wp:posOffset>
                </wp:positionV>
                <wp:extent cx="3114675" cy="1404620"/>
                <wp:effectExtent l="0" t="0" r="0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7986" w14:textId="77777777" w:rsidR="005D00A8" w:rsidRPr="00FC72C4" w:rsidRDefault="005D00A8" w:rsidP="00FC72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C72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EQUIPES DE NOSSA SENHORA</w:t>
                            </w:r>
                          </w:p>
                          <w:p w14:paraId="4953CA0B" w14:textId="77777777" w:rsidR="005D00A8" w:rsidRPr="00FC72C4" w:rsidRDefault="005D00A8" w:rsidP="00FC72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C72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Movimento de Espiritualidade Conjugal</w:t>
                            </w:r>
                          </w:p>
                          <w:p w14:paraId="2E7AE2F6" w14:textId="77777777" w:rsidR="005D00A8" w:rsidRPr="004C6B96" w:rsidRDefault="005D00A8" w:rsidP="00FC72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C6B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Província Norte II</w:t>
                            </w:r>
                          </w:p>
                          <w:p w14:paraId="3B61BE7A" w14:textId="77777777" w:rsidR="005D00A8" w:rsidRPr="004C6B96" w:rsidRDefault="005D00A8" w:rsidP="00FC72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C6B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Setores A, B e C Belém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54349" id="_x0000_s1030" type="#_x0000_t202" style="position:absolute;left:0;text-align:left;margin-left:94.6pt;margin-top:2.9pt;width:245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" filled="f" stroked="f">
                <v:textbox style="mso-fit-shape-to-text:t">
                  <w:txbxContent>
                    <w:p w:rsidR="005D00A8" w:rsidRPr="00FC72C4" w:rsidRDefault="005D00A8" w:rsidP="00FC72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FC72C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EQUIPES DE NOSSA SENHORA</w:t>
                      </w:r>
                    </w:p>
                    <w:p w:rsidR="005D00A8" w:rsidRPr="00FC72C4" w:rsidRDefault="005D00A8" w:rsidP="00FC72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FC72C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Movimento de Espiritualidade Conjugal</w:t>
                      </w:r>
                    </w:p>
                    <w:p w:rsidR="005D00A8" w:rsidRPr="004C6B96" w:rsidRDefault="005D00A8" w:rsidP="00FC72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4C6B9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Província Norte II</w:t>
                      </w:r>
                    </w:p>
                    <w:p w:rsidR="005D00A8" w:rsidRPr="004C6B96" w:rsidRDefault="005D00A8" w:rsidP="00FC72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4C6B9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Setores A, B e C Belém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9DA2C" w14:textId="77777777" w:rsidR="004C6B96" w:rsidRPr="00287825" w:rsidRDefault="004C6B96" w:rsidP="00FC72C4">
      <w:pPr>
        <w:jc w:val="both"/>
        <w:rPr>
          <w:sz w:val="24"/>
          <w:szCs w:val="24"/>
        </w:rPr>
      </w:pPr>
    </w:p>
    <w:p w14:paraId="2403AC84" w14:textId="77777777" w:rsidR="00FC72C4" w:rsidRPr="00287825" w:rsidRDefault="00FC72C4" w:rsidP="00FC72C4">
      <w:pPr>
        <w:jc w:val="both"/>
        <w:rPr>
          <w:sz w:val="24"/>
          <w:szCs w:val="24"/>
        </w:rPr>
      </w:pPr>
    </w:p>
    <w:sectPr w:rsidR="00FC72C4" w:rsidRPr="00287825" w:rsidSect="00221110">
      <w:pgSz w:w="16838" w:h="11906" w:orient="landscape" w:code="9"/>
      <w:pgMar w:top="56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A697" w14:textId="77777777" w:rsidR="007963A9" w:rsidRDefault="007963A9" w:rsidP="00BF57C3">
      <w:pPr>
        <w:spacing w:after="0" w:line="240" w:lineRule="auto"/>
      </w:pPr>
      <w:r>
        <w:separator/>
      </w:r>
    </w:p>
  </w:endnote>
  <w:endnote w:type="continuationSeparator" w:id="0">
    <w:p w14:paraId="5535AD0F" w14:textId="77777777" w:rsidR="007963A9" w:rsidRDefault="007963A9" w:rsidP="00BF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C5C5" w14:textId="77777777" w:rsidR="007963A9" w:rsidRDefault="007963A9" w:rsidP="00BF57C3">
      <w:pPr>
        <w:spacing w:after="0" w:line="240" w:lineRule="auto"/>
      </w:pPr>
      <w:r>
        <w:separator/>
      </w:r>
    </w:p>
  </w:footnote>
  <w:footnote w:type="continuationSeparator" w:id="0">
    <w:p w14:paraId="6984C611" w14:textId="77777777" w:rsidR="007963A9" w:rsidRDefault="007963A9" w:rsidP="00BF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214C9"/>
    <w:multiLevelType w:val="hybridMultilevel"/>
    <w:tmpl w:val="E50C89D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E43CC7"/>
    <w:multiLevelType w:val="hybridMultilevel"/>
    <w:tmpl w:val="6E6A6AD2"/>
    <w:lvl w:ilvl="0" w:tplc="7ACA1CC0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8AD7446"/>
    <w:multiLevelType w:val="hybridMultilevel"/>
    <w:tmpl w:val="01A220CE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E18"/>
    <w:multiLevelType w:val="hybridMultilevel"/>
    <w:tmpl w:val="C56A282C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34EA"/>
    <w:multiLevelType w:val="hybridMultilevel"/>
    <w:tmpl w:val="A2203220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A16C21"/>
    <w:multiLevelType w:val="hybridMultilevel"/>
    <w:tmpl w:val="1EE0DA90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450"/>
    <w:multiLevelType w:val="hybridMultilevel"/>
    <w:tmpl w:val="4A12F2B4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866"/>
    <w:multiLevelType w:val="hybridMultilevel"/>
    <w:tmpl w:val="212864C6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315A1"/>
    <w:multiLevelType w:val="hybridMultilevel"/>
    <w:tmpl w:val="C67625B4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154"/>
    <w:multiLevelType w:val="hybridMultilevel"/>
    <w:tmpl w:val="B15CB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820"/>
    <w:multiLevelType w:val="hybridMultilevel"/>
    <w:tmpl w:val="2DDEFF5C"/>
    <w:lvl w:ilvl="0" w:tplc="0416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A53130D"/>
    <w:multiLevelType w:val="hybridMultilevel"/>
    <w:tmpl w:val="15B08002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553C9"/>
    <w:multiLevelType w:val="hybridMultilevel"/>
    <w:tmpl w:val="6D4219E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C52C6D"/>
    <w:multiLevelType w:val="hybridMultilevel"/>
    <w:tmpl w:val="00947168"/>
    <w:lvl w:ilvl="0" w:tplc="72B62C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704CB"/>
    <w:multiLevelType w:val="hybridMultilevel"/>
    <w:tmpl w:val="00A64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51DC"/>
    <w:multiLevelType w:val="hybridMultilevel"/>
    <w:tmpl w:val="3D78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2EBC"/>
    <w:multiLevelType w:val="hybridMultilevel"/>
    <w:tmpl w:val="1804BF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69FC"/>
    <w:multiLevelType w:val="hybridMultilevel"/>
    <w:tmpl w:val="A8925D1E"/>
    <w:lvl w:ilvl="0" w:tplc="0416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14"/>
    <w:rsid w:val="0000050C"/>
    <w:rsid w:val="0000195D"/>
    <w:rsid w:val="00096E55"/>
    <w:rsid w:val="00136A6F"/>
    <w:rsid w:val="001849C6"/>
    <w:rsid w:val="001D3A05"/>
    <w:rsid w:val="0021553C"/>
    <w:rsid w:val="00221110"/>
    <w:rsid w:val="00290E1C"/>
    <w:rsid w:val="002A051C"/>
    <w:rsid w:val="002B6EB4"/>
    <w:rsid w:val="002E7138"/>
    <w:rsid w:val="002F7C91"/>
    <w:rsid w:val="003168B8"/>
    <w:rsid w:val="00331751"/>
    <w:rsid w:val="00357303"/>
    <w:rsid w:val="00387E21"/>
    <w:rsid w:val="004239BA"/>
    <w:rsid w:val="004A429C"/>
    <w:rsid w:val="004C6B96"/>
    <w:rsid w:val="0050000E"/>
    <w:rsid w:val="00530A33"/>
    <w:rsid w:val="00543403"/>
    <w:rsid w:val="00564B11"/>
    <w:rsid w:val="00573C7C"/>
    <w:rsid w:val="00593F98"/>
    <w:rsid w:val="005D00A8"/>
    <w:rsid w:val="005D24AC"/>
    <w:rsid w:val="005E58BD"/>
    <w:rsid w:val="00665E08"/>
    <w:rsid w:val="007209E8"/>
    <w:rsid w:val="007963A9"/>
    <w:rsid w:val="00807E85"/>
    <w:rsid w:val="00843333"/>
    <w:rsid w:val="008A4F6C"/>
    <w:rsid w:val="008C1DBD"/>
    <w:rsid w:val="00901A14"/>
    <w:rsid w:val="00A20BEB"/>
    <w:rsid w:val="00A371BA"/>
    <w:rsid w:val="00A41B02"/>
    <w:rsid w:val="00A667D5"/>
    <w:rsid w:val="00A95C44"/>
    <w:rsid w:val="00AB285F"/>
    <w:rsid w:val="00B108B6"/>
    <w:rsid w:val="00B263CD"/>
    <w:rsid w:val="00B70521"/>
    <w:rsid w:val="00B867EC"/>
    <w:rsid w:val="00BD4E40"/>
    <w:rsid w:val="00BD651F"/>
    <w:rsid w:val="00BF57C3"/>
    <w:rsid w:val="00C01E82"/>
    <w:rsid w:val="00C02193"/>
    <w:rsid w:val="00C052EB"/>
    <w:rsid w:val="00CA6B4C"/>
    <w:rsid w:val="00D0065F"/>
    <w:rsid w:val="00D0562E"/>
    <w:rsid w:val="00D34927"/>
    <w:rsid w:val="00D47FAF"/>
    <w:rsid w:val="00D52AA6"/>
    <w:rsid w:val="00EC1CEC"/>
    <w:rsid w:val="00EC69F7"/>
    <w:rsid w:val="00F16AAC"/>
    <w:rsid w:val="00F83022"/>
    <w:rsid w:val="00FC3CF8"/>
    <w:rsid w:val="00FC72C4"/>
    <w:rsid w:val="00FD08F6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1BB8"/>
  <w15:chartTrackingRefBased/>
  <w15:docId w15:val="{8537056C-CE62-48B3-B01C-742CA51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B4"/>
  </w:style>
  <w:style w:type="paragraph" w:styleId="Ttulo1">
    <w:name w:val="heading 1"/>
    <w:basedOn w:val="Normal"/>
    <w:next w:val="Normal"/>
    <w:link w:val="Ttulo1Char"/>
    <w:qFormat/>
    <w:rsid w:val="00357303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 w:cs="Times New Roman"/>
      <w:b/>
      <w:bCs/>
      <w:sz w:val="36"/>
      <w:szCs w:val="24"/>
      <w:lang w:val="pt-BR" w:eastAsia="ar-SA"/>
    </w:rPr>
  </w:style>
  <w:style w:type="paragraph" w:styleId="Ttulo2">
    <w:name w:val="heading 2"/>
    <w:basedOn w:val="Normal"/>
    <w:next w:val="Normal"/>
    <w:link w:val="Ttulo2Char"/>
    <w:qFormat/>
    <w:rsid w:val="0035730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ndale Mono" w:eastAsia="Times New Roman" w:hAnsi="Andale Mono" w:cs="Times New Roman"/>
      <w:sz w:val="32"/>
      <w:szCs w:val="24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35730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28"/>
      <w:szCs w:val="20"/>
      <w:lang w:val="pt-BR" w:eastAsia="ar-SA"/>
    </w:rPr>
  </w:style>
  <w:style w:type="paragraph" w:styleId="Ttulo4">
    <w:name w:val="heading 4"/>
    <w:basedOn w:val="Normal"/>
    <w:next w:val="Normal"/>
    <w:link w:val="Ttulo4Char"/>
    <w:qFormat/>
    <w:rsid w:val="0035730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bCs/>
      <w:color w:val="000066"/>
      <w:sz w:val="28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35730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8"/>
      <w:szCs w:val="24"/>
      <w:u w:val="single"/>
      <w:lang w:val="pt-BR" w:eastAsia="ar-SA"/>
    </w:rPr>
  </w:style>
  <w:style w:type="paragraph" w:styleId="Ttulo6">
    <w:name w:val="heading 6"/>
    <w:basedOn w:val="Normal"/>
    <w:next w:val="Normal"/>
    <w:link w:val="Ttulo6Char"/>
    <w:qFormat/>
    <w:rsid w:val="0035730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357303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 Black" w:eastAsia="Times New Roman" w:hAnsi="Arial Black" w:cs="Times New Roman"/>
      <w:color w:val="000066"/>
      <w:sz w:val="28"/>
      <w:szCs w:val="20"/>
      <w:lang w:val="pt-BR" w:eastAsia="ar-SA"/>
    </w:rPr>
  </w:style>
  <w:style w:type="paragraph" w:styleId="Ttulo8">
    <w:name w:val="heading 8"/>
    <w:basedOn w:val="Normal"/>
    <w:next w:val="Normal"/>
    <w:link w:val="Ttulo8Char"/>
    <w:qFormat/>
    <w:rsid w:val="0035730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shd w:val="clear" w:color="auto" w:fill="C0C0C0"/>
      <w:lang w:val="pt-BR" w:eastAsia="ar-SA"/>
    </w:rPr>
  </w:style>
  <w:style w:type="paragraph" w:styleId="Ttulo9">
    <w:name w:val="heading 9"/>
    <w:basedOn w:val="Normal"/>
    <w:next w:val="Normal"/>
    <w:link w:val="Ttulo9Char"/>
    <w:qFormat/>
    <w:rsid w:val="00357303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A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901A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901A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ontepargpadro"/>
    <w:rsid w:val="00901A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ontepargpadro"/>
    <w:rsid w:val="00901A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ontepargpadro"/>
    <w:rsid w:val="00901A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901A1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303"/>
    <w:rPr>
      <w:rFonts w:ascii="Verdana" w:eastAsia="Times New Roman" w:hAnsi="Verdana" w:cs="Times New Roman"/>
      <w:b/>
      <w:bCs/>
      <w:sz w:val="36"/>
      <w:szCs w:val="24"/>
      <w:lang w:val="pt-BR" w:eastAsia="ar-SA"/>
    </w:rPr>
  </w:style>
  <w:style w:type="character" w:customStyle="1" w:styleId="Ttulo2Char">
    <w:name w:val="Título 2 Char"/>
    <w:basedOn w:val="Fontepargpadro"/>
    <w:link w:val="Ttulo2"/>
    <w:rsid w:val="00357303"/>
    <w:rPr>
      <w:rFonts w:ascii="Andale Mono" w:eastAsia="Times New Roman" w:hAnsi="Andale Mono" w:cs="Times New Roman"/>
      <w:sz w:val="32"/>
      <w:szCs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357303"/>
    <w:rPr>
      <w:rFonts w:ascii="Arial Black" w:eastAsia="Times New Roman" w:hAnsi="Arial Black" w:cs="Times New Roman"/>
      <w:sz w:val="28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357303"/>
    <w:rPr>
      <w:rFonts w:ascii="Arial Black" w:eastAsia="Times New Roman" w:hAnsi="Arial Black" w:cs="Times New Roman"/>
      <w:b/>
      <w:bCs/>
      <w:color w:val="000066"/>
      <w:sz w:val="28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357303"/>
    <w:rPr>
      <w:rFonts w:ascii="Courier New" w:eastAsia="Times New Roman" w:hAnsi="Courier New" w:cs="Courier New"/>
      <w:b/>
      <w:bCs/>
      <w:sz w:val="28"/>
      <w:szCs w:val="24"/>
      <w:u w:val="single"/>
      <w:lang w:val="pt-BR" w:eastAsia="ar-SA"/>
    </w:rPr>
  </w:style>
  <w:style w:type="character" w:customStyle="1" w:styleId="Ttulo6Char">
    <w:name w:val="Título 6 Char"/>
    <w:basedOn w:val="Fontepargpadro"/>
    <w:link w:val="Ttulo6"/>
    <w:rsid w:val="00357303"/>
    <w:rPr>
      <w:rFonts w:ascii="Times New Roman" w:eastAsia="Times New Roman" w:hAnsi="Times New Roman" w:cs="Times New Roman"/>
      <w:b/>
      <w:bCs/>
      <w:sz w:val="24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357303"/>
    <w:rPr>
      <w:rFonts w:ascii="Arial Black" w:eastAsia="Times New Roman" w:hAnsi="Arial Black" w:cs="Times New Roman"/>
      <w:color w:val="000066"/>
      <w:sz w:val="28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357303"/>
    <w:rPr>
      <w:rFonts w:ascii="Times New Roman" w:eastAsia="Times New Roman" w:hAnsi="Times New Roman" w:cs="Times New Roman"/>
      <w:b/>
      <w:bCs/>
      <w:sz w:val="20"/>
      <w:szCs w:val="24"/>
      <w:lang w:val="pt-BR" w:eastAsia="ar-SA"/>
    </w:rPr>
  </w:style>
  <w:style w:type="character" w:customStyle="1" w:styleId="Ttulo9Char">
    <w:name w:val="Título 9 Char"/>
    <w:basedOn w:val="Fontepargpadro"/>
    <w:link w:val="Ttulo9"/>
    <w:rsid w:val="00357303"/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table" w:styleId="Tabelacomgrade">
    <w:name w:val="Table Grid"/>
    <w:basedOn w:val="Tabelanormal"/>
    <w:uiPriority w:val="59"/>
    <w:rsid w:val="00357303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5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7C3"/>
  </w:style>
  <w:style w:type="paragraph" w:styleId="Rodap">
    <w:name w:val="footer"/>
    <w:basedOn w:val="Normal"/>
    <w:link w:val="RodapChar"/>
    <w:uiPriority w:val="99"/>
    <w:unhideWhenUsed/>
    <w:rsid w:val="00BF5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7C3"/>
  </w:style>
  <w:style w:type="paragraph" w:styleId="PargrafodaLista">
    <w:name w:val="List Paragraph"/>
    <w:basedOn w:val="Normal"/>
    <w:uiPriority w:val="34"/>
    <w:qFormat/>
    <w:rsid w:val="00316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pt-BR"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65F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F16AAC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Janeiro 2022 para Calendário em Branco</vt:lpstr>
    </vt:vector>
  </TitlesOfParts>
  <Company>WinCalendar.com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Calendário em Branco</dc:title>
  <dc:subject>Modelo de calendário - Calendário em Branco</dc:subject>
  <dc:creator>Sapro Systems</dc:creator>
  <cp:keywords>Calendário 2022, Calendário grátis, modelo de calendário, Calendário para imprimir, Calendário Word</cp:keywords>
  <dc:description/>
  <cp:lastModifiedBy>Fernando</cp:lastModifiedBy>
  <cp:revision>2</cp:revision>
  <cp:lastPrinted>2021-12-15T20:57:00Z</cp:lastPrinted>
  <dcterms:created xsi:type="dcterms:W3CDTF">2022-01-07T18:56:00Z</dcterms:created>
  <dcterms:modified xsi:type="dcterms:W3CDTF">2022-01-07T18:56:00Z</dcterms:modified>
  <cp:category>modelo de calendário</cp:category>
</cp:coreProperties>
</file>